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C9" w:rsidRDefault="004572C9" w:rsidP="004572C9">
      <w:pPr>
        <w:ind w:firstLine="720"/>
        <w:jc w:val="center"/>
        <w:rPr>
          <w:b/>
          <w:sz w:val="30"/>
          <w:szCs w:val="30"/>
        </w:rPr>
      </w:pPr>
      <w:r>
        <w:rPr>
          <w:b/>
          <w:sz w:val="30"/>
          <w:szCs w:val="30"/>
        </w:rPr>
        <w:t>NAM MÔ VÔ-THƯỢNG-TÔN PHẬT</w:t>
      </w:r>
    </w:p>
    <w:p w:rsidR="004572C9" w:rsidRDefault="004572C9" w:rsidP="004572C9">
      <w:pPr>
        <w:ind w:firstLine="720"/>
        <w:jc w:val="center"/>
        <w:rPr>
          <w:b/>
          <w:sz w:val="30"/>
          <w:szCs w:val="30"/>
        </w:rPr>
      </w:pPr>
      <w:r>
        <w:rPr>
          <w:b/>
          <w:sz w:val="30"/>
          <w:szCs w:val="30"/>
        </w:rPr>
        <w:t>NAM MÔ TĂNG CHỦ TỊNH VƯƠNG NHẤT TÔN</w:t>
      </w:r>
    </w:p>
    <w:p w:rsidR="004572C9" w:rsidRDefault="004572C9" w:rsidP="004572C9">
      <w:pPr>
        <w:ind w:firstLine="720"/>
        <w:jc w:val="center"/>
        <w:rPr>
          <w:b/>
          <w:sz w:val="30"/>
          <w:szCs w:val="30"/>
        </w:rPr>
      </w:pPr>
      <w:r>
        <w:rPr>
          <w:b/>
          <w:sz w:val="30"/>
          <w:szCs w:val="30"/>
        </w:rPr>
        <w:t>NAM MÔ PHÁP TẠNG HỘI THƯỢNG PHẬT BỒ TÁT MA HA TÁT</w:t>
      </w:r>
    </w:p>
    <w:p w:rsidR="004572C9" w:rsidRDefault="004572C9" w:rsidP="004572C9">
      <w:pPr>
        <w:ind w:firstLine="720"/>
        <w:jc w:val="center"/>
        <w:rPr>
          <w:b/>
          <w:sz w:val="30"/>
          <w:szCs w:val="30"/>
        </w:rPr>
      </w:pPr>
    </w:p>
    <w:p w:rsidR="004572C9" w:rsidRDefault="004572C9" w:rsidP="004572C9">
      <w:pPr>
        <w:ind w:firstLine="720"/>
        <w:jc w:val="center"/>
        <w:rPr>
          <w:b/>
          <w:sz w:val="30"/>
          <w:szCs w:val="30"/>
        </w:rPr>
      </w:pPr>
      <w:r>
        <w:rPr>
          <w:b/>
          <w:sz w:val="30"/>
          <w:szCs w:val="30"/>
        </w:rPr>
        <w:t>---------oOo---------</w:t>
      </w:r>
    </w:p>
    <w:p w:rsidR="004572C9" w:rsidRDefault="004572C9" w:rsidP="004572C9">
      <w:pPr>
        <w:ind w:firstLine="720"/>
        <w:jc w:val="center"/>
        <w:rPr>
          <w:b/>
          <w:sz w:val="30"/>
          <w:szCs w:val="30"/>
        </w:rPr>
      </w:pPr>
    </w:p>
    <w:p w:rsidR="004572C9" w:rsidRPr="00193179" w:rsidRDefault="004572C9" w:rsidP="004572C9">
      <w:pPr>
        <w:ind w:firstLine="720"/>
        <w:jc w:val="center"/>
        <w:rPr>
          <w:sz w:val="30"/>
          <w:szCs w:val="30"/>
        </w:rPr>
      </w:pPr>
      <w:r w:rsidRPr="002F47B1">
        <w:rPr>
          <w:b/>
          <w:i/>
          <w:sz w:val="30"/>
          <w:szCs w:val="30"/>
        </w:rPr>
        <w:t>Kính mừng ngày</w:t>
      </w:r>
      <w:r>
        <w:rPr>
          <w:b/>
          <w:i/>
          <w:sz w:val="30"/>
          <w:szCs w:val="30"/>
        </w:rPr>
        <w:t xml:space="preserve"> 24</w:t>
      </w:r>
      <w:r w:rsidRPr="002F47B1">
        <w:rPr>
          <w:b/>
          <w:i/>
          <w:sz w:val="30"/>
          <w:szCs w:val="30"/>
        </w:rPr>
        <w:t xml:space="preserve"> tháng </w:t>
      </w:r>
      <w:r>
        <w:rPr>
          <w:b/>
          <w:i/>
          <w:sz w:val="30"/>
          <w:szCs w:val="30"/>
        </w:rPr>
        <w:t xml:space="preserve">12 </w:t>
      </w:r>
      <w:r w:rsidRPr="002F47B1">
        <w:rPr>
          <w:b/>
          <w:i/>
          <w:sz w:val="30"/>
          <w:szCs w:val="30"/>
        </w:rPr>
        <w:t xml:space="preserve">năm </w:t>
      </w:r>
      <w:r>
        <w:rPr>
          <w:b/>
          <w:i/>
          <w:sz w:val="30"/>
          <w:szCs w:val="30"/>
        </w:rPr>
        <w:t>Mậu Tuất</w:t>
      </w:r>
    </w:p>
    <w:p w:rsidR="004572C9" w:rsidRDefault="004572C9" w:rsidP="004572C9">
      <w:pPr>
        <w:ind w:firstLine="720"/>
        <w:jc w:val="both"/>
        <w:rPr>
          <w:sz w:val="30"/>
          <w:szCs w:val="30"/>
        </w:rPr>
      </w:pPr>
      <w:r w:rsidRPr="00193179">
        <w:rPr>
          <w:sz w:val="30"/>
          <w:szCs w:val="30"/>
        </w:rPr>
        <w:t xml:space="preserve">Hôm nay ngày </w:t>
      </w:r>
      <w:r>
        <w:rPr>
          <w:sz w:val="30"/>
          <w:szCs w:val="30"/>
        </w:rPr>
        <w:t xml:space="preserve">hai mươi bốn </w:t>
      </w:r>
      <w:r w:rsidRPr="00193179">
        <w:rPr>
          <w:sz w:val="30"/>
          <w:szCs w:val="30"/>
        </w:rPr>
        <w:t xml:space="preserve">tháng </w:t>
      </w:r>
      <w:r>
        <w:rPr>
          <w:sz w:val="30"/>
          <w:szCs w:val="30"/>
        </w:rPr>
        <w:t>mười hai</w:t>
      </w:r>
      <w:r w:rsidRPr="00193179">
        <w:rPr>
          <w:sz w:val="30"/>
          <w:szCs w:val="30"/>
        </w:rPr>
        <w:t xml:space="preserve"> năm </w:t>
      </w:r>
      <w:r>
        <w:rPr>
          <w:sz w:val="30"/>
          <w:szCs w:val="30"/>
        </w:rPr>
        <w:t>Mậu</w:t>
      </w:r>
      <w:r w:rsidRPr="00193179">
        <w:rPr>
          <w:sz w:val="30"/>
          <w:szCs w:val="30"/>
        </w:rPr>
        <w:t xml:space="preserve"> </w:t>
      </w:r>
      <w:r>
        <w:rPr>
          <w:sz w:val="30"/>
          <w:szCs w:val="30"/>
        </w:rPr>
        <w:t xml:space="preserve">Tuất </w:t>
      </w:r>
      <w:r w:rsidRPr="00193179">
        <w:rPr>
          <w:sz w:val="30"/>
          <w:szCs w:val="30"/>
        </w:rPr>
        <w:t xml:space="preserve">tức là ngày </w:t>
      </w:r>
      <w:r>
        <w:rPr>
          <w:sz w:val="30"/>
          <w:szCs w:val="30"/>
        </w:rPr>
        <w:t>29</w:t>
      </w:r>
      <w:r w:rsidRPr="00193179">
        <w:rPr>
          <w:sz w:val="30"/>
          <w:szCs w:val="30"/>
        </w:rPr>
        <w:t xml:space="preserve"> tháng </w:t>
      </w:r>
      <w:r>
        <w:rPr>
          <w:sz w:val="30"/>
          <w:szCs w:val="30"/>
        </w:rPr>
        <w:t>01</w:t>
      </w:r>
      <w:r w:rsidRPr="00193179">
        <w:rPr>
          <w:sz w:val="30"/>
          <w:szCs w:val="30"/>
        </w:rPr>
        <w:t xml:space="preserve"> năm 201</w:t>
      </w:r>
      <w:r>
        <w:rPr>
          <w:sz w:val="30"/>
          <w:szCs w:val="30"/>
        </w:rPr>
        <w:t>9.</w:t>
      </w:r>
    </w:p>
    <w:p w:rsidR="004572C9" w:rsidRDefault="004572C9" w:rsidP="004572C9">
      <w:pPr>
        <w:ind w:firstLine="720"/>
        <w:jc w:val="both"/>
        <w:rPr>
          <w:sz w:val="30"/>
          <w:szCs w:val="30"/>
        </w:rPr>
      </w:pPr>
    </w:p>
    <w:p w:rsidR="004572C9" w:rsidRDefault="004572C9" w:rsidP="004572C9">
      <w:pPr>
        <w:tabs>
          <w:tab w:val="left" w:pos="2925"/>
        </w:tabs>
        <w:jc w:val="center"/>
        <w:rPr>
          <w:b/>
          <w:i/>
          <w:sz w:val="30"/>
          <w:szCs w:val="30"/>
        </w:rPr>
      </w:pPr>
      <w:r>
        <w:rPr>
          <w:b/>
          <w:i/>
          <w:sz w:val="30"/>
          <w:szCs w:val="30"/>
        </w:rPr>
        <w:t>ĐẠI LỄ KỶ MIỆM ĐẢN SANH lần thứ 100</w:t>
      </w:r>
    </w:p>
    <w:p w:rsidR="004572C9" w:rsidRPr="002F47B1" w:rsidRDefault="004572C9" w:rsidP="004572C9">
      <w:pPr>
        <w:jc w:val="center"/>
        <w:rPr>
          <w:b/>
          <w:i/>
          <w:sz w:val="30"/>
          <w:szCs w:val="30"/>
        </w:rPr>
      </w:pPr>
      <w:r>
        <w:rPr>
          <w:b/>
          <w:i/>
          <w:sz w:val="30"/>
          <w:szCs w:val="30"/>
        </w:rPr>
        <w:t>Của ĐỨC TĂNG CHỦ TỊNH VƯƠNG NHẤT TÔN</w:t>
      </w:r>
    </w:p>
    <w:p w:rsidR="004572C9" w:rsidRDefault="004572C9" w:rsidP="004572C9">
      <w:pPr>
        <w:ind w:firstLine="720"/>
        <w:jc w:val="center"/>
        <w:rPr>
          <w:sz w:val="30"/>
          <w:szCs w:val="30"/>
        </w:rPr>
      </w:pPr>
    </w:p>
    <w:p w:rsidR="004572C9" w:rsidRDefault="004572C9" w:rsidP="004572C9">
      <w:pPr>
        <w:ind w:firstLine="720"/>
        <w:jc w:val="center"/>
        <w:rPr>
          <w:sz w:val="30"/>
          <w:szCs w:val="30"/>
        </w:rPr>
      </w:pPr>
    </w:p>
    <w:p w:rsidR="004572C9" w:rsidRPr="00193179" w:rsidRDefault="004572C9" w:rsidP="004572C9">
      <w:pPr>
        <w:ind w:firstLine="720"/>
        <w:jc w:val="both"/>
        <w:rPr>
          <w:sz w:val="30"/>
          <w:szCs w:val="30"/>
        </w:rPr>
      </w:pPr>
      <w:r w:rsidRPr="00193179">
        <w:rPr>
          <w:sz w:val="30"/>
          <w:szCs w:val="30"/>
        </w:rPr>
        <w:t xml:space="preserve">Con </w:t>
      </w:r>
      <w:r>
        <w:rPr>
          <w:sz w:val="30"/>
          <w:szCs w:val="30"/>
        </w:rPr>
        <w:t xml:space="preserve">là chân tử ……..…… </w:t>
      </w:r>
      <w:r w:rsidRPr="00193179">
        <w:rPr>
          <w:sz w:val="30"/>
          <w:szCs w:val="30"/>
        </w:rPr>
        <w:t>xin được thừa hành Ngôn lệnh của Đức Tăng chủ</w:t>
      </w:r>
      <w:r>
        <w:rPr>
          <w:sz w:val="30"/>
          <w:szCs w:val="30"/>
        </w:rPr>
        <w:t xml:space="preserve"> Tịnh-Vương Nhất-Tôn</w:t>
      </w:r>
      <w:r w:rsidRPr="00193179">
        <w:rPr>
          <w:sz w:val="30"/>
          <w:szCs w:val="30"/>
        </w:rPr>
        <w:t xml:space="preserve">, </w:t>
      </w:r>
      <w:r>
        <w:rPr>
          <w:sz w:val="30"/>
          <w:szCs w:val="30"/>
        </w:rPr>
        <w:t xml:space="preserve">xin </w:t>
      </w:r>
      <w:r w:rsidRPr="00193179">
        <w:rPr>
          <w:sz w:val="30"/>
          <w:szCs w:val="30"/>
        </w:rPr>
        <w:t xml:space="preserve">cung thỉnh Tam Thế Chư Phật: </w:t>
      </w:r>
    </w:p>
    <w:p w:rsidR="004572C9" w:rsidRPr="00193179" w:rsidRDefault="004572C9" w:rsidP="004572C9">
      <w:pPr>
        <w:numPr>
          <w:ilvl w:val="0"/>
          <w:numId w:val="1"/>
        </w:numPr>
        <w:jc w:val="both"/>
        <w:rPr>
          <w:sz w:val="30"/>
          <w:szCs w:val="30"/>
        </w:rPr>
      </w:pPr>
      <w:smartTag w:uri="urn:schemas-microsoft-com:office:smarttags" w:element="place">
        <w:smartTag w:uri="urn:schemas-microsoft-com:office:smarttags" w:element="country-region">
          <w:r w:rsidRPr="00193179">
            <w:rPr>
              <w:sz w:val="30"/>
              <w:szCs w:val="30"/>
            </w:rPr>
            <w:t>Nam</w:t>
          </w:r>
        </w:smartTag>
      </w:smartTag>
      <w:r w:rsidRPr="00193179">
        <w:rPr>
          <w:sz w:val="30"/>
          <w:szCs w:val="30"/>
        </w:rPr>
        <w:t xml:space="preserve"> mô Đông Độ Dược-Sư-Lưu-Ly-Quang Như-Lai</w:t>
      </w:r>
    </w:p>
    <w:p w:rsidR="004572C9" w:rsidRPr="00193179" w:rsidRDefault="004572C9" w:rsidP="004572C9">
      <w:pPr>
        <w:numPr>
          <w:ilvl w:val="0"/>
          <w:numId w:val="1"/>
        </w:numPr>
        <w:jc w:val="both"/>
        <w:rPr>
          <w:sz w:val="30"/>
          <w:szCs w:val="30"/>
        </w:rPr>
      </w:pPr>
      <w:smartTag w:uri="urn:schemas-microsoft-com:office:smarttags" w:element="place">
        <w:smartTag w:uri="urn:schemas-microsoft-com:office:smarttags" w:element="country-region">
          <w:r w:rsidRPr="00193179">
            <w:rPr>
              <w:sz w:val="30"/>
              <w:szCs w:val="30"/>
            </w:rPr>
            <w:t>Nam</w:t>
          </w:r>
        </w:smartTag>
      </w:smartTag>
      <w:r w:rsidRPr="00193179">
        <w:rPr>
          <w:sz w:val="30"/>
          <w:szCs w:val="30"/>
        </w:rPr>
        <w:t xml:space="preserve"> mô Tây Phương Cực Lạc Thế Giới A-Di-Đà Phật</w:t>
      </w:r>
    </w:p>
    <w:p w:rsidR="004572C9" w:rsidRPr="00193179" w:rsidRDefault="004572C9" w:rsidP="004572C9">
      <w:pPr>
        <w:ind w:left="720"/>
        <w:jc w:val="both"/>
        <w:rPr>
          <w:sz w:val="30"/>
          <w:szCs w:val="30"/>
        </w:rPr>
      </w:pPr>
      <w:r w:rsidRPr="00193179">
        <w:rPr>
          <w:sz w:val="30"/>
          <w:szCs w:val="30"/>
        </w:rPr>
        <w:t xml:space="preserve">-   </w:t>
      </w:r>
      <w:smartTag w:uri="urn:schemas-microsoft-com:office:smarttags" w:element="place">
        <w:smartTag w:uri="urn:schemas-microsoft-com:office:smarttags" w:element="country-region">
          <w:r w:rsidRPr="00193179">
            <w:rPr>
              <w:sz w:val="30"/>
              <w:szCs w:val="30"/>
            </w:rPr>
            <w:t>Nam</w:t>
          </w:r>
        </w:smartTag>
      </w:smartTag>
      <w:r w:rsidRPr="00193179">
        <w:rPr>
          <w:sz w:val="30"/>
          <w:szCs w:val="30"/>
        </w:rPr>
        <w:t xml:space="preserve"> mô Giáo chủ hiện tại Bổn sư Thích-Ca-Mâu-Ni Phật</w:t>
      </w:r>
      <w:r w:rsidRPr="00193179">
        <w:rPr>
          <w:sz w:val="30"/>
          <w:szCs w:val="30"/>
        </w:rPr>
        <w:tab/>
      </w:r>
    </w:p>
    <w:p w:rsidR="004572C9" w:rsidRPr="00193179" w:rsidRDefault="004572C9" w:rsidP="004572C9">
      <w:pPr>
        <w:jc w:val="both"/>
        <w:rPr>
          <w:sz w:val="30"/>
          <w:szCs w:val="30"/>
        </w:rPr>
      </w:pPr>
      <w:r w:rsidRPr="00193179">
        <w:rPr>
          <w:sz w:val="30"/>
          <w:szCs w:val="30"/>
        </w:rPr>
        <w:tab/>
        <w:t xml:space="preserve">-   </w:t>
      </w:r>
      <w:smartTag w:uri="urn:schemas-microsoft-com:office:smarttags" w:element="place">
        <w:smartTag w:uri="urn:schemas-microsoft-com:office:smarttags" w:element="country-region">
          <w:r w:rsidRPr="00193179">
            <w:rPr>
              <w:sz w:val="30"/>
              <w:szCs w:val="30"/>
            </w:rPr>
            <w:t>Nam</w:t>
          </w:r>
        </w:smartTag>
      </w:smartTag>
      <w:r w:rsidRPr="00193179">
        <w:rPr>
          <w:sz w:val="30"/>
          <w:szCs w:val="30"/>
        </w:rPr>
        <w:t xml:space="preserve"> mô Tịnh-Vương Tỳ-Lô-Giá-Na Phật</w:t>
      </w:r>
    </w:p>
    <w:p w:rsidR="004572C9" w:rsidRPr="00193179" w:rsidRDefault="004572C9" w:rsidP="004572C9">
      <w:pPr>
        <w:numPr>
          <w:ilvl w:val="0"/>
          <w:numId w:val="1"/>
        </w:numPr>
        <w:jc w:val="both"/>
        <w:rPr>
          <w:sz w:val="30"/>
          <w:szCs w:val="30"/>
        </w:rPr>
      </w:pPr>
      <w:smartTag w:uri="urn:schemas-microsoft-com:office:smarttags" w:element="place">
        <w:smartTag w:uri="urn:schemas-microsoft-com:office:smarttags" w:element="country-region">
          <w:r w:rsidRPr="00193179">
            <w:rPr>
              <w:sz w:val="30"/>
              <w:szCs w:val="30"/>
            </w:rPr>
            <w:t>Nam</w:t>
          </w:r>
        </w:smartTag>
      </w:smartTag>
      <w:r w:rsidRPr="00193179">
        <w:rPr>
          <w:sz w:val="30"/>
          <w:szCs w:val="30"/>
        </w:rPr>
        <w:t xml:space="preserve"> mô Vô-Thượng-Tôn Phật</w:t>
      </w:r>
    </w:p>
    <w:p w:rsidR="004572C9" w:rsidRDefault="004572C9" w:rsidP="004572C9">
      <w:pPr>
        <w:numPr>
          <w:ilvl w:val="0"/>
          <w:numId w:val="1"/>
        </w:numPr>
        <w:jc w:val="both"/>
        <w:rPr>
          <w:sz w:val="30"/>
          <w:szCs w:val="30"/>
        </w:rPr>
      </w:pPr>
      <w:smartTag w:uri="urn:schemas-microsoft-com:office:smarttags" w:element="place">
        <w:smartTag w:uri="urn:schemas-microsoft-com:office:smarttags" w:element="country-region">
          <w:r w:rsidRPr="00193179">
            <w:rPr>
              <w:sz w:val="30"/>
              <w:szCs w:val="30"/>
            </w:rPr>
            <w:t>Nam</w:t>
          </w:r>
        </w:smartTag>
      </w:smartTag>
      <w:r w:rsidRPr="00193179">
        <w:rPr>
          <w:sz w:val="30"/>
          <w:szCs w:val="30"/>
        </w:rPr>
        <w:t xml:space="preserve"> mô Tăng chủ Tịnh Vương Nhất Tôn</w:t>
      </w:r>
    </w:p>
    <w:p w:rsidR="004572C9" w:rsidRPr="00193179" w:rsidRDefault="004572C9" w:rsidP="004572C9">
      <w:pPr>
        <w:numPr>
          <w:ilvl w:val="0"/>
          <w:numId w:val="1"/>
        </w:numPr>
        <w:jc w:val="both"/>
        <w:rPr>
          <w:sz w:val="30"/>
          <w:szCs w:val="30"/>
        </w:rPr>
      </w:pPr>
      <w:smartTag w:uri="urn:schemas-microsoft-com:office:smarttags" w:element="place">
        <w:smartTag w:uri="urn:schemas-microsoft-com:office:smarttags" w:element="country-region">
          <w:r>
            <w:rPr>
              <w:sz w:val="30"/>
              <w:szCs w:val="30"/>
            </w:rPr>
            <w:t>Nam</w:t>
          </w:r>
        </w:smartTag>
      </w:smartTag>
      <w:r>
        <w:rPr>
          <w:sz w:val="30"/>
          <w:szCs w:val="30"/>
        </w:rPr>
        <w:t xml:space="preserve"> mô Đại Nhật Như Lai </w:t>
      </w:r>
    </w:p>
    <w:p w:rsidR="004572C9" w:rsidRPr="00193179" w:rsidRDefault="004572C9" w:rsidP="004572C9">
      <w:pPr>
        <w:numPr>
          <w:ilvl w:val="0"/>
          <w:numId w:val="1"/>
        </w:numPr>
        <w:jc w:val="both"/>
        <w:rPr>
          <w:sz w:val="30"/>
          <w:szCs w:val="30"/>
        </w:rPr>
      </w:pPr>
      <w:smartTag w:uri="urn:schemas-microsoft-com:office:smarttags" w:element="place">
        <w:smartTag w:uri="urn:schemas-microsoft-com:office:smarttags" w:element="country-region">
          <w:r w:rsidRPr="00193179">
            <w:rPr>
              <w:sz w:val="30"/>
              <w:szCs w:val="30"/>
            </w:rPr>
            <w:t>Nam</w:t>
          </w:r>
        </w:smartTag>
      </w:smartTag>
      <w:r w:rsidRPr="00193179">
        <w:rPr>
          <w:sz w:val="30"/>
          <w:szCs w:val="30"/>
        </w:rPr>
        <w:t xml:space="preserve"> mô Pháp Tạng Hội Thượng Phật Bồ-Tát Ma-ha-tát.</w:t>
      </w:r>
    </w:p>
    <w:p w:rsidR="004572C9" w:rsidRPr="00193179" w:rsidRDefault="004572C9" w:rsidP="004572C9">
      <w:pPr>
        <w:ind w:left="1440" w:firstLine="720"/>
        <w:jc w:val="both"/>
        <w:rPr>
          <w:sz w:val="30"/>
          <w:szCs w:val="30"/>
        </w:rPr>
      </w:pPr>
      <w:r w:rsidRPr="00193179">
        <w:rPr>
          <w:sz w:val="30"/>
          <w:szCs w:val="30"/>
        </w:rPr>
        <w:t>Đồng chứng minh</w:t>
      </w:r>
      <w:r>
        <w:rPr>
          <w:sz w:val="30"/>
          <w:szCs w:val="30"/>
        </w:rPr>
        <w:t>,</w:t>
      </w:r>
      <w:r w:rsidRPr="00193179">
        <w:rPr>
          <w:sz w:val="30"/>
          <w:szCs w:val="30"/>
        </w:rPr>
        <w:t xml:space="preserve"> chứng giám.</w:t>
      </w:r>
    </w:p>
    <w:p w:rsidR="004572C9" w:rsidRDefault="004572C9" w:rsidP="004572C9">
      <w:pPr>
        <w:ind w:firstLine="720"/>
        <w:jc w:val="both"/>
        <w:rPr>
          <w:sz w:val="30"/>
          <w:szCs w:val="30"/>
        </w:rPr>
      </w:pPr>
    </w:p>
    <w:p w:rsidR="004572C9" w:rsidRDefault="004572C9" w:rsidP="004572C9">
      <w:pPr>
        <w:ind w:firstLine="720"/>
        <w:jc w:val="both"/>
        <w:rPr>
          <w:sz w:val="30"/>
          <w:szCs w:val="30"/>
        </w:rPr>
      </w:pPr>
      <w:r>
        <w:rPr>
          <w:sz w:val="30"/>
          <w:szCs w:val="30"/>
        </w:rPr>
        <w:t>Hàng năm vào những ngày cuối năm, chuẩn bị đón Tết cổ truyền, người người ai nấy cũng rộn ràng tất bậc, lo toan sắm sữa mọi thứ trang hoàng cây cảnh tốt tươi. Cũng trong những ngày này, Tứ chúng Pháp Tạng cũng vậy, cũng tất bậc mọi chiều, cũng lo toan đủ thứ, không những về ngoại cảnh đồng hợp nhân sinh và còn lo trau dọn nơi mình chỉnh đốn đường tu để đón nhận Ngày vui sắp đến, Ngày Đại Lễ Đản Sanh của Đưc Ngài Tăng chủ, Ngài hiện thân của Đấng VÔ THƯỢNG TÔN PHẬT  lai trần độ thế, mở khai Pháp Tạng con đường dẫn Đạo cho chúng con tu tập bấy lâu nay.</w:t>
      </w:r>
    </w:p>
    <w:p w:rsidR="004572C9" w:rsidRDefault="004572C9" w:rsidP="004572C9">
      <w:pPr>
        <w:ind w:firstLine="720"/>
        <w:jc w:val="both"/>
        <w:rPr>
          <w:sz w:val="30"/>
          <w:szCs w:val="30"/>
        </w:rPr>
      </w:pPr>
      <w:r>
        <w:rPr>
          <w:sz w:val="30"/>
          <w:szCs w:val="30"/>
        </w:rPr>
        <w:t xml:space="preserve">Chúng con tổ chức Đại Lễ Đản Sanh của Đức Ngài theo Âm lịch hàng năm là Ngày 24 tháng mười hai năm Kỷ Mùi, không theo dương lịch, </w:t>
      </w:r>
    </w:p>
    <w:p w:rsidR="004572C9" w:rsidRDefault="004572C9" w:rsidP="004572C9">
      <w:pPr>
        <w:ind w:firstLine="720"/>
        <w:jc w:val="both"/>
        <w:rPr>
          <w:sz w:val="30"/>
          <w:szCs w:val="30"/>
        </w:rPr>
      </w:pPr>
    </w:p>
    <w:p w:rsidR="004572C9" w:rsidRDefault="004572C9" w:rsidP="004572C9">
      <w:pPr>
        <w:ind w:firstLine="720"/>
        <w:jc w:val="both"/>
        <w:rPr>
          <w:sz w:val="30"/>
          <w:szCs w:val="30"/>
        </w:rPr>
      </w:pPr>
      <w:r>
        <w:rPr>
          <w:sz w:val="30"/>
          <w:szCs w:val="30"/>
        </w:rPr>
        <w:t xml:space="preserve">Một Đại duyên lành cho chúng con, năm nay cũng là năm kỷ niệm 100 năm ngày Đản Sanh của Đức Ngài, tính từ năm Kỷ Mùi là năm nhất thì đến năm nay </w:t>
      </w:r>
      <w:r>
        <w:rPr>
          <w:sz w:val="30"/>
          <w:szCs w:val="30"/>
        </w:rPr>
        <w:lastRenderedPageBreak/>
        <w:t>Mậu Tuất tròn trỉnh con số 100 , con số đầy ý nghĩa vẹn toàn thời kỳ Phật hiện thế.</w:t>
      </w:r>
    </w:p>
    <w:p w:rsidR="004572C9" w:rsidRDefault="004572C9" w:rsidP="004572C9">
      <w:pPr>
        <w:ind w:firstLine="720"/>
        <w:jc w:val="both"/>
        <w:rPr>
          <w:sz w:val="30"/>
          <w:szCs w:val="30"/>
        </w:rPr>
      </w:pPr>
      <w:r>
        <w:rPr>
          <w:sz w:val="30"/>
          <w:szCs w:val="30"/>
        </w:rPr>
        <w:t>Trở về với tinh thần Đại lễ này, suốt cuộc hành trình từ Khai Đạo cho đến ngày Ngài Viên mãn ra đi, Ngài đã để lại vô vàn tình thương yêu vô bờ bến đối với chúng con, thể hiện qua bao lời răn dạy, bao điều chỉ bảo ưu tư cùng những sự thử thách qua bước ngoặc của cuộc đời, Ngài chỉ mong làm sao cho đàn con trở về với Bổn Lai Chân Thiện, Những dấu ấn trong hành trình không gi khác hơn những lời tâm tình trong các thi khúc diễn ngâm.</w:t>
      </w:r>
    </w:p>
    <w:p w:rsidR="004572C9" w:rsidRDefault="004572C9" w:rsidP="004572C9">
      <w:pPr>
        <w:ind w:firstLine="720"/>
        <w:jc w:val="both"/>
        <w:rPr>
          <w:sz w:val="30"/>
          <w:szCs w:val="30"/>
        </w:rPr>
      </w:pPr>
    </w:p>
    <w:p w:rsidR="004572C9" w:rsidRDefault="004572C9" w:rsidP="004572C9">
      <w:pPr>
        <w:ind w:firstLine="720"/>
        <w:jc w:val="both"/>
        <w:rPr>
          <w:sz w:val="30"/>
          <w:szCs w:val="30"/>
        </w:rPr>
      </w:pPr>
      <w:r>
        <w:rPr>
          <w:sz w:val="30"/>
          <w:szCs w:val="30"/>
        </w:rPr>
        <w:t>Về những kỳ Đại lễ Đản sinh của thời kỳ trước, năm nào Ngài cũng có làm thi thơ, năm 1969 Ngài đã làm bài thi “</w:t>
      </w:r>
      <w:r w:rsidRPr="0052348E">
        <w:rPr>
          <w:i/>
          <w:sz w:val="30"/>
          <w:szCs w:val="30"/>
        </w:rPr>
        <w:t>Tình thi Đản Sanh – 1969</w:t>
      </w:r>
      <w:r>
        <w:rPr>
          <w:sz w:val="30"/>
          <w:szCs w:val="30"/>
        </w:rPr>
        <w:t xml:space="preserve">”, những ngày năm tháng đó tứ chúng rất vui, cũng tập tò làm thi thơ đối họa cho nhau , Ngày Đản sinh vô cùng  cởi mở, ai ai cũng hân hoan phấn khởi moi móc tâm can mình ra cũng chỉ để làm được vào câu chữ thi thơ tán thán Đức Ngài, thời ấy quả thật thanh bình dù bên ngoài vẫn đang có chiến tranh. </w:t>
      </w:r>
    </w:p>
    <w:p w:rsidR="004572C9" w:rsidRPr="008E4C38" w:rsidRDefault="004572C9" w:rsidP="004572C9">
      <w:pPr>
        <w:jc w:val="center"/>
        <w:rPr>
          <w:i/>
        </w:rPr>
      </w:pPr>
      <w:r w:rsidRPr="00B70C03">
        <w:rPr>
          <w:rFonts w:ascii="VNI-Ariston" w:hAnsi="VNI-Ariston"/>
          <w:b/>
          <w:i/>
          <w:sz w:val="44"/>
          <w:szCs w:val="44"/>
        </w:rPr>
        <w:t xml:space="preserve">Tình Thi </w:t>
      </w:r>
      <w:r>
        <w:rPr>
          <w:rFonts w:ascii="VNI-Ariston" w:hAnsi="VNI-Ariston"/>
          <w:b/>
          <w:i/>
          <w:sz w:val="44"/>
          <w:szCs w:val="44"/>
        </w:rPr>
        <w:t xml:space="preserve"> </w:t>
      </w:r>
      <w:r w:rsidRPr="00B70C03">
        <w:rPr>
          <w:b/>
          <w:i/>
          <w:sz w:val="44"/>
          <w:szCs w:val="44"/>
        </w:rPr>
        <w:t>Đả</w:t>
      </w:r>
      <w:r w:rsidRPr="00B70C03">
        <w:rPr>
          <w:rFonts w:ascii="VNI-Ariston" w:hAnsi="VNI-Ariston"/>
          <w:b/>
          <w:i/>
          <w:sz w:val="44"/>
          <w:szCs w:val="44"/>
        </w:rPr>
        <w:t>n Sanh</w:t>
      </w:r>
      <w:r>
        <w:rPr>
          <w:rFonts w:ascii="VNI-Ariston" w:hAnsi="VNI-Ariston"/>
          <w:b/>
          <w:i/>
          <w:sz w:val="44"/>
          <w:szCs w:val="44"/>
        </w:rPr>
        <w:t>. 1969</w:t>
      </w:r>
    </w:p>
    <w:p w:rsidR="004572C9" w:rsidRPr="009F446D" w:rsidRDefault="004572C9" w:rsidP="004572C9">
      <w:pPr>
        <w:tabs>
          <w:tab w:val="left" w:pos="2235"/>
        </w:tabs>
        <w:rPr>
          <w:i/>
          <w:sz w:val="30"/>
          <w:szCs w:val="30"/>
        </w:rPr>
      </w:pPr>
      <w:r>
        <w:rPr>
          <w:i/>
          <w:sz w:val="30"/>
          <w:szCs w:val="30"/>
        </w:rPr>
        <w:tab/>
      </w:r>
    </w:p>
    <w:p w:rsidR="004572C9" w:rsidRPr="009F446D" w:rsidRDefault="004572C9" w:rsidP="004572C9">
      <w:pPr>
        <w:jc w:val="center"/>
        <w:rPr>
          <w:i/>
          <w:sz w:val="30"/>
          <w:szCs w:val="30"/>
        </w:rPr>
      </w:pPr>
      <w:r w:rsidRPr="009F446D">
        <w:rPr>
          <w:i/>
          <w:sz w:val="30"/>
          <w:szCs w:val="30"/>
        </w:rPr>
        <w:t>Từ thuở ngàn xưa, nay gặp đây,</w:t>
      </w:r>
    </w:p>
    <w:p w:rsidR="004572C9" w:rsidRPr="009F446D" w:rsidRDefault="004572C9" w:rsidP="004572C9">
      <w:pPr>
        <w:jc w:val="center"/>
        <w:rPr>
          <w:i/>
          <w:sz w:val="30"/>
          <w:szCs w:val="30"/>
        </w:rPr>
      </w:pPr>
      <w:r w:rsidRPr="009F446D">
        <w:rPr>
          <w:i/>
          <w:sz w:val="30"/>
          <w:szCs w:val="30"/>
        </w:rPr>
        <w:t>Rằng Nhân-Duyên trước đã cao dày.</w:t>
      </w:r>
    </w:p>
    <w:p w:rsidR="004572C9" w:rsidRPr="009F446D" w:rsidRDefault="004572C9" w:rsidP="004572C9">
      <w:pPr>
        <w:jc w:val="center"/>
        <w:rPr>
          <w:i/>
          <w:sz w:val="30"/>
          <w:szCs w:val="30"/>
        </w:rPr>
      </w:pPr>
      <w:r w:rsidRPr="009F446D">
        <w:rPr>
          <w:i/>
          <w:sz w:val="30"/>
          <w:szCs w:val="30"/>
        </w:rPr>
        <w:t>Chung vui an hợp thời Sinh-Nhật,</w:t>
      </w:r>
    </w:p>
    <w:p w:rsidR="004572C9" w:rsidRPr="009F446D" w:rsidRDefault="004572C9" w:rsidP="004572C9">
      <w:pPr>
        <w:jc w:val="center"/>
        <w:rPr>
          <w:i/>
          <w:sz w:val="30"/>
          <w:szCs w:val="30"/>
        </w:rPr>
      </w:pPr>
      <w:r w:rsidRPr="009F446D">
        <w:rPr>
          <w:i/>
          <w:sz w:val="30"/>
          <w:szCs w:val="30"/>
        </w:rPr>
        <w:t>Giảng giải đưa qua , thoát mộng này...</w:t>
      </w:r>
    </w:p>
    <w:p w:rsidR="004572C9" w:rsidRPr="009F446D" w:rsidRDefault="004572C9" w:rsidP="004572C9">
      <w:pPr>
        <w:jc w:val="center"/>
        <w:rPr>
          <w:i/>
          <w:sz w:val="30"/>
          <w:szCs w:val="30"/>
        </w:rPr>
      </w:pPr>
    </w:p>
    <w:p w:rsidR="004572C9" w:rsidRPr="009F446D" w:rsidRDefault="004572C9" w:rsidP="004572C9">
      <w:pPr>
        <w:jc w:val="center"/>
        <w:rPr>
          <w:i/>
          <w:sz w:val="30"/>
          <w:szCs w:val="30"/>
        </w:rPr>
      </w:pPr>
      <w:r w:rsidRPr="009F446D">
        <w:rPr>
          <w:i/>
          <w:sz w:val="30"/>
          <w:szCs w:val="30"/>
        </w:rPr>
        <w:t>Tôi nhìn Chân-Tử hợp-hòa vui .</w:t>
      </w:r>
    </w:p>
    <w:p w:rsidR="004572C9" w:rsidRPr="009F446D" w:rsidRDefault="004572C9" w:rsidP="004572C9">
      <w:pPr>
        <w:jc w:val="center"/>
        <w:rPr>
          <w:i/>
          <w:sz w:val="30"/>
          <w:szCs w:val="30"/>
        </w:rPr>
      </w:pPr>
      <w:r w:rsidRPr="009F446D">
        <w:rPr>
          <w:b/>
          <w:i/>
          <w:sz w:val="30"/>
          <w:szCs w:val="30"/>
        </w:rPr>
        <w:t>Trổi khúc âu-ca</w:t>
      </w:r>
      <w:r w:rsidRPr="009F446D">
        <w:rPr>
          <w:i/>
          <w:sz w:val="30"/>
          <w:szCs w:val="30"/>
        </w:rPr>
        <w:t xml:space="preserve"> chẳng sụt-sùi.</w:t>
      </w:r>
    </w:p>
    <w:p w:rsidR="004572C9" w:rsidRPr="009F446D" w:rsidRDefault="004572C9" w:rsidP="004572C9">
      <w:pPr>
        <w:jc w:val="center"/>
        <w:rPr>
          <w:i/>
          <w:sz w:val="30"/>
          <w:szCs w:val="30"/>
        </w:rPr>
      </w:pPr>
      <w:r w:rsidRPr="009F446D">
        <w:rPr>
          <w:i/>
          <w:sz w:val="30"/>
          <w:szCs w:val="30"/>
        </w:rPr>
        <w:t>Say Đạo rồi đây cùng Tỏ Đạo,</w:t>
      </w:r>
    </w:p>
    <w:p w:rsidR="004572C9" w:rsidRPr="009F446D" w:rsidRDefault="004572C9" w:rsidP="004572C9">
      <w:pPr>
        <w:jc w:val="center"/>
        <w:rPr>
          <w:i/>
          <w:sz w:val="30"/>
          <w:szCs w:val="30"/>
        </w:rPr>
      </w:pPr>
      <w:r w:rsidRPr="009F446D">
        <w:rPr>
          <w:i/>
          <w:sz w:val="30"/>
          <w:szCs w:val="30"/>
        </w:rPr>
        <w:t>Vui tình duy-nhất, thuận dòng xuôi.</w:t>
      </w:r>
    </w:p>
    <w:p w:rsidR="004572C9" w:rsidRPr="009F446D" w:rsidRDefault="004572C9" w:rsidP="004572C9">
      <w:pPr>
        <w:jc w:val="center"/>
        <w:rPr>
          <w:i/>
          <w:sz w:val="30"/>
          <w:szCs w:val="30"/>
        </w:rPr>
      </w:pPr>
    </w:p>
    <w:p w:rsidR="004572C9" w:rsidRPr="009F446D" w:rsidRDefault="004572C9" w:rsidP="004572C9">
      <w:pPr>
        <w:jc w:val="center"/>
        <w:rPr>
          <w:i/>
          <w:sz w:val="30"/>
          <w:szCs w:val="30"/>
        </w:rPr>
      </w:pPr>
      <w:r w:rsidRPr="009F446D">
        <w:rPr>
          <w:i/>
          <w:sz w:val="30"/>
          <w:szCs w:val="30"/>
        </w:rPr>
        <w:t>Hôm nay HAI BỐN tháng Mười Hai .</w:t>
      </w:r>
    </w:p>
    <w:p w:rsidR="004572C9" w:rsidRPr="009F446D" w:rsidRDefault="004572C9" w:rsidP="004572C9">
      <w:pPr>
        <w:jc w:val="center"/>
        <w:rPr>
          <w:i/>
          <w:sz w:val="30"/>
          <w:szCs w:val="30"/>
        </w:rPr>
      </w:pPr>
      <w:r w:rsidRPr="009F446D">
        <w:rPr>
          <w:i/>
          <w:sz w:val="30"/>
          <w:szCs w:val="30"/>
        </w:rPr>
        <w:t>Tôi nguyện cùng ai xây Tháp Đài .</w:t>
      </w:r>
    </w:p>
    <w:p w:rsidR="004572C9" w:rsidRPr="009F446D" w:rsidRDefault="004572C9" w:rsidP="004572C9">
      <w:pPr>
        <w:jc w:val="center"/>
        <w:rPr>
          <w:i/>
          <w:sz w:val="30"/>
          <w:szCs w:val="30"/>
        </w:rPr>
      </w:pPr>
      <w:r w:rsidRPr="009F446D">
        <w:rPr>
          <w:i/>
          <w:sz w:val="30"/>
          <w:szCs w:val="30"/>
        </w:rPr>
        <w:t>Để rõ mối giềng, nghiêm-chỉnh pháp ,</w:t>
      </w:r>
    </w:p>
    <w:p w:rsidR="004572C9" w:rsidRPr="009F446D" w:rsidRDefault="004572C9" w:rsidP="004572C9">
      <w:pPr>
        <w:jc w:val="center"/>
        <w:rPr>
          <w:i/>
          <w:sz w:val="30"/>
          <w:szCs w:val="30"/>
        </w:rPr>
      </w:pPr>
      <w:r w:rsidRPr="009F446D">
        <w:rPr>
          <w:i/>
          <w:sz w:val="30"/>
          <w:szCs w:val="30"/>
        </w:rPr>
        <w:t>Tốn từ  Duy Nhất, MỘT  không HAI .</w:t>
      </w:r>
    </w:p>
    <w:p w:rsidR="004572C9" w:rsidRPr="009F446D" w:rsidRDefault="004572C9" w:rsidP="004572C9">
      <w:pPr>
        <w:jc w:val="center"/>
        <w:rPr>
          <w:i/>
          <w:sz w:val="30"/>
          <w:szCs w:val="30"/>
        </w:rPr>
      </w:pPr>
    </w:p>
    <w:p w:rsidR="004572C9" w:rsidRPr="009F446D" w:rsidRDefault="004572C9" w:rsidP="004572C9">
      <w:pPr>
        <w:jc w:val="center"/>
        <w:rPr>
          <w:i/>
          <w:sz w:val="30"/>
          <w:szCs w:val="30"/>
        </w:rPr>
      </w:pPr>
      <w:r w:rsidRPr="009F446D">
        <w:rPr>
          <w:i/>
          <w:sz w:val="30"/>
          <w:szCs w:val="30"/>
        </w:rPr>
        <w:t>Tôi vui, vui sẵn Nguyên-Đài ,</w:t>
      </w:r>
    </w:p>
    <w:p w:rsidR="004572C9" w:rsidRPr="009F446D" w:rsidRDefault="004572C9" w:rsidP="004572C9">
      <w:pPr>
        <w:jc w:val="center"/>
        <w:rPr>
          <w:i/>
          <w:sz w:val="30"/>
          <w:szCs w:val="30"/>
        </w:rPr>
      </w:pPr>
      <w:r w:rsidRPr="009F446D">
        <w:rPr>
          <w:i/>
          <w:sz w:val="30"/>
          <w:szCs w:val="30"/>
        </w:rPr>
        <w:t>Các ông Nung-Chí miệt-mài Chân-Tôn.</w:t>
      </w:r>
    </w:p>
    <w:p w:rsidR="004572C9" w:rsidRPr="009F446D" w:rsidRDefault="004572C9" w:rsidP="004572C9">
      <w:pPr>
        <w:ind w:firstLine="720"/>
        <w:jc w:val="center"/>
        <w:rPr>
          <w:i/>
          <w:sz w:val="30"/>
          <w:szCs w:val="30"/>
        </w:rPr>
      </w:pPr>
      <w:r w:rsidRPr="009F446D">
        <w:rPr>
          <w:i/>
          <w:sz w:val="30"/>
          <w:szCs w:val="30"/>
        </w:rPr>
        <w:t>Ngày mai đến chốn trường-tồn,</w:t>
      </w:r>
    </w:p>
    <w:p w:rsidR="004572C9" w:rsidRPr="009F446D" w:rsidRDefault="004572C9" w:rsidP="004572C9">
      <w:pPr>
        <w:jc w:val="center"/>
        <w:rPr>
          <w:i/>
          <w:sz w:val="30"/>
          <w:szCs w:val="30"/>
        </w:rPr>
      </w:pPr>
      <w:r w:rsidRPr="009F446D">
        <w:rPr>
          <w:i/>
          <w:sz w:val="30"/>
          <w:szCs w:val="30"/>
        </w:rPr>
        <w:t>Hợp Tam-Thế hợp, Nhất-Ngôn song đồng.</w:t>
      </w:r>
    </w:p>
    <w:p w:rsidR="004572C9" w:rsidRPr="009F446D" w:rsidRDefault="004572C9" w:rsidP="004572C9">
      <w:pPr>
        <w:jc w:val="center"/>
        <w:rPr>
          <w:i/>
          <w:sz w:val="30"/>
          <w:szCs w:val="30"/>
        </w:rPr>
      </w:pPr>
      <w:r w:rsidRPr="009F446D">
        <w:rPr>
          <w:i/>
          <w:sz w:val="30"/>
          <w:szCs w:val="30"/>
        </w:rPr>
        <w:t>Hay là lãnh pháp Chân Không ,</w:t>
      </w:r>
    </w:p>
    <w:p w:rsidR="004572C9" w:rsidRPr="009F446D" w:rsidRDefault="004572C9" w:rsidP="004572C9">
      <w:pPr>
        <w:jc w:val="center"/>
        <w:rPr>
          <w:i/>
          <w:sz w:val="30"/>
          <w:szCs w:val="30"/>
        </w:rPr>
      </w:pPr>
      <w:r w:rsidRPr="009F446D">
        <w:rPr>
          <w:i/>
          <w:sz w:val="30"/>
          <w:szCs w:val="30"/>
        </w:rPr>
        <w:t>Hạnh-Nguyền nguyền-hạnh tỏ-thông mối giềng.</w:t>
      </w:r>
    </w:p>
    <w:p w:rsidR="004572C9" w:rsidRPr="009F446D" w:rsidRDefault="004572C9" w:rsidP="004572C9">
      <w:pPr>
        <w:jc w:val="center"/>
        <w:rPr>
          <w:i/>
          <w:sz w:val="30"/>
          <w:szCs w:val="30"/>
        </w:rPr>
      </w:pPr>
      <w:r w:rsidRPr="009F446D">
        <w:rPr>
          <w:i/>
          <w:sz w:val="30"/>
          <w:szCs w:val="30"/>
        </w:rPr>
        <w:t>Gặp nhau buổi L</w:t>
      </w:r>
      <w:r>
        <w:rPr>
          <w:i/>
          <w:sz w:val="30"/>
          <w:szCs w:val="30"/>
        </w:rPr>
        <w:t>ễ</w:t>
      </w:r>
      <w:r w:rsidRPr="009F446D">
        <w:rPr>
          <w:i/>
          <w:sz w:val="30"/>
          <w:szCs w:val="30"/>
        </w:rPr>
        <w:t xml:space="preserve"> giao duyên,</w:t>
      </w:r>
    </w:p>
    <w:p w:rsidR="004572C9" w:rsidRPr="009F446D" w:rsidRDefault="004572C9" w:rsidP="004572C9">
      <w:pPr>
        <w:jc w:val="center"/>
        <w:rPr>
          <w:i/>
          <w:sz w:val="30"/>
          <w:szCs w:val="30"/>
        </w:rPr>
      </w:pPr>
      <w:r w:rsidRPr="009F446D">
        <w:rPr>
          <w:i/>
          <w:sz w:val="30"/>
          <w:szCs w:val="30"/>
        </w:rPr>
        <w:lastRenderedPageBreak/>
        <w:t>Cũng ngày Hai Bốn, Lời Nguyền năm xưa .</w:t>
      </w:r>
    </w:p>
    <w:p w:rsidR="004572C9" w:rsidRPr="009F446D" w:rsidRDefault="004572C9" w:rsidP="004572C9">
      <w:pPr>
        <w:tabs>
          <w:tab w:val="left" w:pos="720"/>
          <w:tab w:val="left" w:pos="1440"/>
          <w:tab w:val="left" w:pos="2160"/>
          <w:tab w:val="left" w:pos="2880"/>
          <w:tab w:val="left" w:pos="3600"/>
          <w:tab w:val="center" w:pos="4320"/>
        </w:tabs>
        <w:jc w:val="center"/>
        <w:rPr>
          <w:i/>
          <w:sz w:val="30"/>
          <w:szCs w:val="30"/>
        </w:rPr>
      </w:pPr>
      <w:r w:rsidRPr="009F446D">
        <w:rPr>
          <w:i/>
          <w:sz w:val="30"/>
          <w:szCs w:val="30"/>
        </w:rPr>
        <w:t>Dù cho lời nói sớm trưa,</w:t>
      </w:r>
    </w:p>
    <w:p w:rsidR="004572C9" w:rsidRPr="009F446D" w:rsidRDefault="004572C9" w:rsidP="004572C9">
      <w:pPr>
        <w:jc w:val="center"/>
        <w:rPr>
          <w:i/>
          <w:sz w:val="30"/>
          <w:szCs w:val="30"/>
        </w:rPr>
      </w:pPr>
      <w:r w:rsidRPr="009F446D">
        <w:rPr>
          <w:i/>
          <w:sz w:val="30"/>
          <w:szCs w:val="30"/>
        </w:rPr>
        <w:t>Đều là BẢO-PHÁP quyết đưa trao người .</w:t>
      </w:r>
    </w:p>
    <w:p w:rsidR="004572C9" w:rsidRPr="009F446D" w:rsidRDefault="004572C9" w:rsidP="004572C9">
      <w:pPr>
        <w:ind w:firstLine="720"/>
        <w:jc w:val="center"/>
        <w:rPr>
          <w:i/>
          <w:sz w:val="30"/>
          <w:szCs w:val="30"/>
        </w:rPr>
      </w:pPr>
      <w:r w:rsidRPr="009F446D">
        <w:rPr>
          <w:i/>
          <w:sz w:val="30"/>
          <w:szCs w:val="30"/>
        </w:rPr>
        <w:t>Ngày nay chính buổi vui tươi,</w:t>
      </w:r>
    </w:p>
    <w:p w:rsidR="004572C9" w:rsidRPr="009F446D" w:rsidRDefault="004572C9" w:rsidP="004572C9">
      <w:pPr>
        <w:jc w:val="center"/>
        <w:rPr>
          <w:i/>
          <w:sz w:val="30"/>
          <w:szCs w:val="30"/>
        </w:rPr>
      </w:pPr>
      <w:r w:rsidRPr="009F446D">
        <w:rPr>
          <w:i/>
          <w:sz w:val="30"/>
          <w:szCs w:val="30"/>
        </w:rPr>
        <w:t>Tôi, Ông  hợp nhất, tốn từ PHẬT-TÔN./.</w:t>
      </w:r>
    </w:p>
    <w:p w:rsidR="004572C9" w:rsidRPr="009F446D" w:rsidRDefault="004572C9" w:rsidP="004572C9">
      <w:pPr>
        <w:jc w:val="center"/>
        <w:rPr>
          <w:i/>
          <w:sz w:val="30"/>
          <w:szCs w:val="30"/>
        </w:rPr>
      </w:pPr>
    </w:p>
    <w:p w:rsidR="004572C9" w:rsidRDefault="004572C9" w:rsidP="004572C9">
      <w:pPr>
        <w:jc w:val="center"/>
      </w:pPr>
      <w:r>
        <w:t>TỊNH VƯƠNG NHẤT TÔN</w:t>
      </w:r>
    </w:p>
    <w:p w:rsidR="004572C9" w:rsidRPr="005119A3" w:rsidRDefault="004572C9" w:rsidP="004572C9">
      <w:pPr>
        <w:jc w:val="center"/>
        <w:rPr>
          <w:i/>
        </w:rPr>
      </w:pPr>
      <w:r w:rsidRPr="005119A3">
        <w:rPr>
          <w:i/>
        </w:rPr>
        <w:t>Kỷ niệm ngày Đản Sinh 24/12 năm Kỷ Dậu( 1969)</w:t>
      </w:r>
    </w:p>
    <w:p w:rsidR="004572C9" w:rsidRDefault="004572C9" w:rsidP="004572C9">
      <w:pPr>
        <w:ind w:firstLine="720"/>
        <w:jc w:val="both"/>
        <w:rPr>
          <w:sz w:val="30"/>
          <w:szCs w:val="30"/>
        </w:rPr>
      </w:pPr>
      <w:r>
        <w:rPr>
          <w:sz w:val="30"/>
          <w:szCs w:val="30"/>
        </w:rPr>
        <w:t>Bài thi này rất là Thật, trước mặt Ngài có gì thì Ngài liền thi thơ ứng hóa diễn ngâm, lúc đó Tứ chúng vui lắm, họ vui vì đang Say Đạo để rồi Tỏ Đạo, họ  diễn khúc ca ngâm những lời tri ân tán thán dù chỉ là lời thô thiển chẳng thắm vào đâu, nhưng đây cũng là lúc khơi duyên cho tứ chúng tập tành làm thơ, khơi duyên cho những hồn thơ chớm nỡ (Ban tu thư còn sưu tập nhiều bài thờ của Tứ chúng thời bấy giờ).</w:t>
      </w:r>
    </w:p>
    <w:p w:rsidR="004572C9" w:rsidRDefault="004572C9" w:rsidP="004572C9">
      <w:pPr>
        <w:ind w:firstLine="720"/>
        <w:jc w:val="both"/>
        <w:rPr>
          <w:sz w:val="30"/>
          <w:szCs w:val="30"/>
        </w:rPr>
      </w:pPr>
    </w:p>
    <w:p w:rsidR="004572C9" w:rsidRDefault="004572C9" w:rsidP="004572C9">
      <w:pPr>
        <w:ind w:firstLine="720"/>
        <w:jc w:val="both"/>
        <w:rPr>
          <w:sz w:val="30"/>
          <w:szCs w:val="30"/>
        </w:rPr>
      </w:pPr>
      <w:r>
        <w:rPr>
          <w:sz w:val="30"/>
          <w:szCs w:val="30"/>
        </w:rPr>
        <w:t xml:space="preserve">Đầu xuân năm 1971, lúc Giáo hội Pháp Tạng Phật Giáo Việt </w:t>
      </w:r>
      <w:smartTag w:uri="urn:schemas-microsoft-com:office:smarttags" w:element="country-region">
        <w:smartTag w:uri="urn:schemas-microsoft-com:office:smarttags" w:element="place">
          <w:r>
            <w:rPr>
              <w:sz w:val="30"/>
              <w:szCs w:val="30"/>
            </w:rPr>
            <w:t>Nam</w:t>
          </w:r>
        </w:smartTag>
      </w:smartTag>
      <w:r>
        <w:rPr>
          <w:sz w:val="30"/>
          <w:szCs w:val="30"/>
        </w:rPr>
        <w:t xml:space="preserve"> sắp ra đời, nhân lễ Đản sanh Ngài đã làm thơ:</w:t>
      </w:r>
    </w:p>
    <w:p w:rsidR="004572C9" w:rsidRPr="008E4DAD" w:rsidRDefault="004572C9" w:rsidP="004572C9">
      <w:pPr>
        <w:jc w:val="center"/>
        <w:rPr>
          <w:rFonts w:ascii="VNI-Allegie" w:hAnsi="VNI-Allegie"/>
          <w:sz w:val="50"/>
          <w:szCs w:val="50"/>
        </w:rPr>
      </w:pPr>
      <w:r w:rsidRPr="008E4DAD">
        <w:rPr>
          <w:rFonts w:ascii="VNI-Allegie" w:hAnsi="VNI-Allegie"/>
          <w:sz w:val="50"/>
          <w:szCs w:val="50"/>
        </w:rPr>
        <w:t>L</w:t>
      </w:r>
      <w:r w:rsidRPr="008E4DAD">
        <w:rPr>
          <w:sz w:val="50"/>
          <w:szCs w:val="50"/>
        </w:rPr>
        <w:t>ờ</w:t>
      </w:r>
      <w:r w:rsidRPr="008E4DAD">
        <w:rPr>
          <w:rFonts w:ascii="VNI-Allegie" w:hAnsi="VNI-Allegie"/>
          <w:sz w:val="50"/>
          <w:szCs w:val="50"/>
        </w:rPr>
        <w:t>i Thi Sinh Nh</w:t>
      </w:r>
      <w:r w:rsidRPr="008E4DAD">
        <w:rPr>
          <w:sz w:val="50"/>
          <w:szCs w:val="50"/>
        </w:rPr>
        <w:t>ậ</w:t>
      </w:r>
      <w:r w:rsidRPr="008E4DAD">
        <w:rPr>
          <w:rFonts w:ascii="VNI-Allegie" w:hAnsi="VNI-Allegie"/>
          <w:sz w:val="50"/>
          <w:szCs w:val="50"/>
        </w:rPr>
        <w:t>t</w:t>
      </w:r>
    </w:p>
    <w:p w:rsidR="004572C9" w:rsidRPr="00214D75" w:rsidRDefault="004572C9" w:rsidP="004572C9">
      <w:pPr>
        <w:jc w:val="center"/>
        <w:rPr>
          <w:i/>
          <w:sz w:val="30"/>
          <w:szCs w:val="30"/>
        </w:rPr>
      </w:pPr>
      <w:r w:rsidRPr="00214D75">
        <w:rPr>
          <w:i/>
          <w:sz w:val="30"/>
          <w:szCs w:val="30"/>
        </w:rPr>
        <w:t>Hôm nay hai bốn tháng mười hai,</w:t>
      </w:r>
    </w:p>
    <w:p w:rsidR="004572C9" w:rsidRPr="00214D75" w:rsidRDefault="004572C9" w:rsidP="004572C9">
      <w:pPr>
        <w:jc w:val="center"/>
        <w:rPr>
          <w:i/>
          <w:sz w:val="30"/>
          <w:szCs w:val="30"/>
        </w:rPr>
      </w:pPr>
      <w:r w:rsidRPr="00214D75">
        <w:rPr>
          <w:i/>
          <w:sz w:val="30"/>
          <w:szCs w:val="30"/>
        </w:rPr>
        <w:t>Tôi nói lời thơ chẳng ái hoài,</w:t>
      </w:r>
    </w:p>
    <w:p w:rsidR="004572C9" w:rsidRPr="00214D75" w:rsidRDefault="004572C9" w:rsidP="004572C9">
      <w:pPr>
        <w:jc w:val="center"/>
        <w:rPr>
          <w:i/>
          <w:sz w:val="30"/>
          <w:szCs w:val="30"/>
        </w:rPr>
      </w:pPr>
      <w:r w:rsidRPr="00214D75">
        <w:rPr>
          <w:i/>
          <w:sz w:val="30"/>
          <w:szCs w:val="30"/>
        </w:rPr>
        <w:t>PHẬT-THÁNH an vui niềm diển-ảo,</w:t>
      </w:r>
    </w:p>
    <w:p w:rsidR="004572C9" w:rsidRPr="00214D75" w:rsidRDefault="004572C9" w:rsidP="004572C9">
      <w:pPr>
        <w:jc w:val="center"/>
        <w:rPr>
          <w:i/>
          <w:sz w:val="30"/>
          <w:szCs w:val="30"/>
        </w:rPr>
      </w:pPr>
      <w:r w:rsidRPr="00214D75">
        <w:rPr>
          <w:i/>
          <w:sz w:val="30"/>
          <w:szCs w:val="30"/>
        </w:rPr>
        <w:t>PHÀM-PHU mong đợi ánh Như-Lai .</w:t>
      </w:r>
    </w:p>
    <w:p w:rsidR="004572C9" w:rsidRPr="00214D75" w:rsidRDefault="004572C9" w:rsidP="004572C9">
      <w:pPr>
        <w:jc w:val="center"/>
        <w:rPr>
          <w:i/>
          <w:sz w:val="30"/>
          <w:szCs w:val="30"/>
        </w:rPr>
      </w:pPr>
      <w:r w:rsidRPr="00214D75">
        <w:rPr>
          <w:i/>
          <w:sz w:val="30"/>
          <w:szCs w:val="30"/>
        </w:rPr>
        <w:t>Nôm-na TAM-THẾ xây hương khói ,</w:t>
      </w:r>
    </w:p>
    <w:p w:rsidR="004572C9" w:rsidRPr="00214D75" w:rsidRDefault="004572C9" w:rsidP="004572C9">
      <w:pPr>
        <w:jc w:val="center"/>
        <w:rPr>
          <w:i/>
          <w:sz w:val="30"/>
          <w:szCs w:val="30"/>
        </w:rPr>
      </w:pPr>
      <w:r w:rsidRPr="00214D75">
        <w:rPr>
          <w:i/>
          <w:sz w:val="30"/>
          <w:szCs w:val="30"/>
        </w:rPr>
        <w:t>Nhộn-nhịp TỨ-TĂNG cố miêt-mài ,</w:t>
      </w:r>
    </w:p>
    <w:p w:rsidR="004572C9" w:rsidRPr="00214D75" w:rsidRDefault="004572C9" w:rsidP="004572C9">
      <w:pPr>
        <w:jc w:val="center"/>
        <w:rPr>
          <w:i/>
          <w:sz w:val="30"/>
          <w:szCs w:val="30"/>
        </w:rPr>
      </w:pPr>
      <w:r w:rsidRPr="00214D75">
        <w:rPr>
          <w:i/>
          <w:sz w:val="30"/>
          <w:szCs w:val="30"/>
        </w:rPr>
        <w:t>Nào hẵn ĐẾN – ĐI , đâu có đặng ,</w:t>
      </w:r>
    </w:p>
    <w:p w:rsidR="004572C9" w:rsidRPr="00214D75" w:rsidRDefault="004572C9" w:rsidP="004572C9">
      <w:pPr>
        <w:jc w:val="center"/>
        <w:rPr>
          <w:i/>
          <w:sz w:val="30"/>
          <w:szCs w:val="30"/>
        </w:rPr>
      </w:pPr>
      <w:r w:rsidRPr="00214D75">
        <w:rPr>
          <w:i/>
          <w:sz w:val="30"/>
          <w:szCs w:val="30"/>
        </w:rPr>
        <w:t>Chung qui TIN TRỌN đắc Hoàn-Lai .</w:t>
      </w:r>
    </w:p>
    <w:p w:rsidR="004572C9" w:rsidRDefault="004572C9" w:rsidP="004572C9">
      <w:pPr>
        <w:ind w:firstLine="720"/>
        <w:jc w:val="center"/>
        <w:rPr>
          <w:sz w:val="30"/>
          <w:szCs w:val="30"/>
        </w:rPr>
      </w:pPr>
      <w:r>
        <w:rPr>
          <w:sz w:val="30"/>
          <w:szCs w:val="30"/>
        </w:rPr>
        <w:t>……………………….</w:t>
      </w:r>
    </w:p>
    <w:p w:rsidR="004572C9" w:rsidRDefault="004572C9" w:rsidP="004572C9">
      <w:pPr>
        <w:ind w:firstLine="720"/>
        <w:jc w:val="center"/>
        <w:rPr>
          <w:sz w:val="30"/>
          <w:szCs w:val="30"/>
        </w:rPr>
      </w:pPr>
    </w:p>
    <w:p w:rsidR="004572C9" w:rsidRDefault="004572C9" w:rsidP="004572C9">
      <w:pPr>
        <w:ind w:firstLine="720"/>
        <w:jc w:val="center"/>
        <w:rPr>
          <w:sz w:val="30"/>
          <w:szCs w:val="30"/>
        </w:rPr>
      </w:pPr>
      <w:r>
        <w:rPr>
          <w:sz w:val="30"/>
          <w:szCs w:val="30"/>
        </w:rPr>
        <w:t>TỊNH VƯƠNG NHẤT TÔN</w:t>
      </w:r>
    </w:p>
    <w:p w:rsidR="004572C9" w:rsidRDefault="004572C9" w:rsidP="004572C9">
      <w:pPr>
        <w:ind w:firstLine="720"/>
        <w:jc w:val="center"/>
        <w:rPr>
          <w:sz w:val="30"/>
          <w:szCs w:val="30"/>
        </w:rPr>
      </w:pPr>
    </w:p>
    <w:p w:rsidR="004572C9" w:rsidRDefault="004572C9" w:rsidP="004572C9">
      <w:pPr>
        <w:ind w:firstLine="720"/>
        <w:rPr>
          <w:sz w:val="30"/>
          <w:szCs w:val="30"/>
        </w:rPr>
      </w:pPr>
      <w:r>
        <w:rPr>
          <w:sz w:val="30"/>
          <w:szCs w:val="30"/>
        </w:rPr>
        <w:t>Những Điểm son vàng cho chúng con ngày nay tu tập, Ngài lưu dặn kỹ: Hai chữ TIN TRỌN , Hảy giữ gìn đừng xao lãng hai chữ Tin Vâng, Giữ trọn niềm vui chung trong Ngày Đại Lễ.</w:t>
      </w:r>
    </w:p>
    <w:p w:rsidR="004572C9" w:rsidRDefault="004572C9" w:rsidP="004572C9">
      <w:pPr>
        <w:ind w:firstLine="720"/>
        <w:jc w:val="both"/>
        <w:rPr>
          <w:sz w:val="30"/>
          <w:szCs w:val="30"/>
        </w:rPr>
      </w:pPr>
    </w:p>
    <w:p w:rsidR="004572C9" w:rsidRDefault="004572C9" w:rsidP="004572C9">
      <w:pPr>
        <w:ind w:firstLine="720"/>
        <w:jc w:val="both"/>
        <w:rPr>
          <w:i/>
          <w:sz w:val="30"/>
          <w:szCs w:val="30"/>
        </w:rPr>
      </w:pPr>
      <w:r>
        <w:rPr>
          <w:sz w:val="30"/>
          <w:szCs w:val="30"/>
        </w:rPr>
        <w:t xml:space="preserve"> Ngài còn có làm một bài thi về Ngày Đản sanh “Tình </w:t>
      </w:r>
      <w:r w:rsidRPr="004C1286">
        <w:rPr>
          <w:i/>
          <w:sz w:val="30"/>
          <w:szCs w:val="30"/>
        </w:rPr>
        <w:t xml:space="preserve">Lời </w:t>
      </w:r>
      <w:r>
        <w:rPr>
          <w:i/>
          <w:sz w:val="30"/>
          <w:szCs w:val="30"/>
        </w:rPr>
        <w:t>Hạ Sanh</w:t>
      </w:r>
      <w:r w:rsidRPr="004C1286">
        <w:rPr>
          <w:i/>
          <w:sz w:val="30"/>
          <w:szCs w:val="30"/>
        </w:rPr>
        <w:t xml:space="preserve"> 197</w:t>
      </w:r>
      <w:r>
        <w:rPr>
          <w:i/>
          <w:sz w:val="30"/>
          <w:szCs w:val="30"/>
        </w:rPr>
        <w:t>2”</w:t>
      </w:r>
    </w:p>
    <w:p w:rsidR="004572C9" w:rsidRDefault="004572C9" w:rsidP="004572C9">
      <w:pPr>
        <w:jc w:val="center"/>
        <w:rPr>
          <w:i/>
          <w:sz w:val="30"/>
          <w:szCs w:val="30"/>
        </w:rPr>
      </w:pPr>
      <w:r>
        <w:rPr>
          <w:i/>
          <w:sz w:val="30"/>
          <w:szCs w:val="30"/>
        </w:rPr>
        <w:t>…………………………….</w:t>
      </w:r>
    </w:p>
    <w:p w:rsidR="004572C9" w:rsidRPr="004C1286" w:rsidRDefault="004572C9" w:rsidP="004572C9">
      <w:pPr>
        <w:jc w:val="center"/>
        <w:rPr>
          <w:i/>
          <w:sz w:val="30"/>
          <w:szCs w:val="30"/>
        </w:rPr>
      </w:pPr>
      <w:r w:rsidRPr="004C1286">
        <w:rPr>
          <w:i/>
          <w:sz w:val="30"/>
          <w:szCs w:val="30"/>
        </w:rPr>
        <w:t>Thiện-Chân-Tử làm nguồn an-ủi,</w:t>
      </w:r>
    </w:p>
    <w:p w:rsidR="004572C9" w:rsidRPr="004C1286" w:rsidRDefault="004572C9" w:rsidP="004572C9">
      <w:pPr>
        <w:jc w:val="center"/>
        <w:rPr>
          <w:i/>
          <w:sz w:val="30"/>
          <w:szCs w:val="30"/>
        </w:rPr>
      </w:pPr>
      <w:r w:rsidRPr="004C1286">
        <w:rPr>
          <w:i/>
          <w:sz w:val="30"/>
          <w:szCs w:val="30"/>
        </w:rPr>
        <w:t>Pháp-Tạng này chung buổi ấm êm.</w:t>
      </w:r>
    </w:p>
    <w:p w:rsidR="004572C9" w:rsidRPr="004C1286" w:rsidRDefault="004572C9" w:rsidP="004572C9">
      <w:pPr>
        <w:jc w:val="center"/>
        <w:rPr>
          <w:i/>
          <w:sz w:val="30"/>
          <w:szCs w:val="30"/>
        </w:rPr>
      </w:pPr>
      <w:r w:rsidRPr="004C1286">
        <w:rPr>
          <w:i/>
          <w:sz w:val="30"/>
          <w:szCs w:val="30"/>
        </w:rPr>
        <w:t>Miển sao dưới mái gương-thiềm (mái chùa),</w:t>
      </w:r>
    </w:p>
    <w:p w:rsidR="004572C9" w:rsidRPr="004C1286" w:rsidRDefault="004572C9" w:rsidP="004572C9">
      <w:pPr>
        <w:jc w:val="center"/>
        <w:rPr>
          <w:i/>
          <w:sz w:val="30"/>
          <w:szCs w:val="30"/>
        </w:rPr>
      </w:pPr>
      <w:r w:rsidRPr="004C1286">
        <w:rPr>
          <w:i/>
          <w:sz w:val="30"/>
          <w:szCs w:val="30"/>
        </w:rPr>
        <w:lastRenderedPageBreak/>
        <w:t>Chung vui hoàn-giác, nổi niềm Ta mong .</w:t>
      </w:r>
    </w:p>
    <w:p w:rsidR="004572C9" w:rsidRDefault="004572C9" w:rsidP="004572C9">
      <w:pPr>
        <w:spacing w:line="360" w:lineRule="auto"/>
      </w:pPr>
      <w:r>
        <w:tab/>
      </w:r>
      <w:r>
        <w:tab/>
      </w:r>
      <w:r>
        <w:tab/>
      </w:r>
      <w:r>
        <w:tab/>
      </w:r>
      <w:r>
        <w:tab/>
        <w:t xml:space="preserve">          TỊNH-VƯƠNG NHẤT-TÔN</w:t>
      </w:r>
    </w:p>
    <w:p w:rsidR="004572C9" w:rsidRPr="00915DA5" w:rsidRDefault="004572C9" w:rsidP="004572C9">
      <w:pPr>
        <w:spacing w:line="360" w:lineRule="auto"/>
        <w:jc w:val="center"/>
        <w:rPr>
          <w:i/>
          <w:sz w:val="26"/>
          <w:szCs w:val="26"/>
        </w:rPr>
      </w:pPr>
      <w:r w:rsidRPr="00915DA5">
        <w:rPr>
          <w:i/>
          <w:sz w:val="26"/>
          <w:szCs w:val="26"/>
        </w:rPr>
        <w:t>Kỷ ni</w:t>
      </w:r>
      <w:r>
        <w:rPr>
          <w:i/>
          <w:sz w:val="26"/>
          <w:szCs w:val="26"/>
        </w:rPr>
        <w:t>ệ</w:t>
      </w:r>
      <w:r w:rsidRPr="00915DA5">
        <w:rPr>
          <w:i/>
          <w:sz w:val="26"/>
          <w:szCs w:val="26"/>
        </w:rPr>
        <w:t>m Đản-Sanh 24/12 Tân-Hợi (08/02/1972 )</w:t>
      </w:r>
    </w:p>
    <w:p w:rsidR="004572C9" w:rsidRDefault="004572C9" w:rsidP="004572C9">
      <w:pPr>
        <w:ind w:firstLine="720"/>
        <w:jc w:val="both"/>
        <w:rPr>
          <w:sz w:val="30"/>
          <w:szCs w:val="30"/>
        </w:rPr>
      </w:pPr>
    </w:p>
    <w:p w:rsidR="004572C9" w:rsidRDefault="004572C9" w:rsidP="004572C9">
      <w:pPr>
        <w:ind w:firstLine="720"/>
        <w:jc w:val="both"/>
        <w:rPr>
          <w:sz w:val="30"/>
          <w:szCs w:val="30"/>
        </w:rPr>
      </w:pPr>
      <w:r>
        <w:rPr>
          <w:sz w:val="30"/>
          <w:szCs w:val="30"/>
        </w:rPr>
        <w:t>Kỳ Lễ Đản sanh nào Ngài cũng nhắc đến Tứ chúng, Niềm vui chung của tứ chúng …, đó là nổi niềm của Ngài, của Chư Phật mười phương đều đồng như thế, Đấng Cha lành, Đấng Từ Phụ nào cũng vậy, làm con như chúng ta phải biết sao đây, hảy ghi nhớ kỹ điều này mà chăm lo tu tập, tu hành sao không phụ công ơn của Ngài.</w:t>
      </w:r>
    </w:p>
    <w:p w:rsidR="004572C9" w:rsidRDefault="004572C9" w:rsidP="004572C9">
      <w:pPr>
        <w:ind w:firstLine="720"/>
        <w:jc w:val="both"/>
        <w:rPr>
          <w:sz w:val="30"/>
          <w:szCs w:val="30"/>
        </w:rPr>
      </w:pPr>
    </w:p>
    <w:p w:rsidR="004572C9" w:rsidRDefault="004572C9" w:rsidP="004572C9">
      <w:pPr>
        <w:ind w:firstLine="720"/>
        <w:jc w:val="both"/>
        <w:rPr>
          <w:sz w:val="30"/>
          <w:szCs w:val="30"/>
        </w:rPr>
      </w:pPr>
      <w:r>
        <w:rPr>
          <w:sz w:val="30"/>
          <w:szCs w:val="30"/>
        </w:rPr>
        <w:t xml:space="preserve">Lần cuối cùng trong Ngày Đại Lễ Đản sanh năm 1992, Ngài còn gắn gượng sức cùng lực tận để nói lên lời Tâm huyết : Các Ông hảy Tu , … Hảy nói lên Đây là Ngày Lễ Hồi sinh, coi như Ngài  một lần nữa tái sinh  trở về cùng Tứ chúng, để dặn dò lần sau cuối trước lúc ra đi. Như con tằm gắng  nhả giọt tơ cuối cùng để lại Bảo Pháp cho Tứ chúng cùng nhân loài mai sau hậu thế. </w:t>
      </w:r>
    </w:p>
    <w:p w:rsidR="004572C9" w:rsidRDefault="004572C9" w:rsidP="004572C9">
      <w:pPr>
        <w:ind w:firstLine="720"/>
        <w:jc w:val="both"/>
        <w:rPr>
          <w:sz w:val="30"/>
          <w:szCs w:val="30"/>
        </w:rPr>
      </w:pPr>
    </w:p>
    <w:p w:rsidR="004572C9" w:rsidRDefault="004572C9" w:rsidP="004572C9">
      <w:pPr>
        <w:ind w:firstLine="720"/>
        <w:jc w:val="both"/>
        <w:rPr>
          <w:sz w:val="30"/>
          <w:szCs w:val="30"/>
        </w:rPr>
      </w:pPr>
      <w:r>
        <w:rPr>
          <w:sz w:val="30"/>
          <w:szCs w:val="30"/>
        </w:rPr>
        <w:t xml:space="preserve">Hôm nay, những kỳ Lễ này Đức Ngài vắng bóng, đâu còn những lời thương yêu, những cử chỉ trìu mến, thân thương, lòng chúng con dạt dào cảm xúc, Hồi tưởng về một thời Ngài vui vẻ cùng chúng con, khơi dậy trong chúng con một niềm Tin yêu vô bờ, để rồi có một ngày chúng con được về bên Ngài mãi mãi. </w:t>
      </w:r>
    </w:p>
    <w:p w:rsidR="004572C9" w:rsidRDefault="004572C9" w:rsidP="004572C9">
      <w:pPr>
        <w:tabs>
          <w:tab w:val="left" w:pos="600"/>
        </w:tabs>
        <w:jc w:val="both"/>
        <w:rPr>
          <w:sz w:val="30"/>
          <w:szCs w:val="30"/>
        </w:rPr>
      </w:pPr>
      <w:r>
        <w:rPr>
          <w:sz w:val="30"/>
          <w:szCs w:val="30"/>
        </w:rPr>
        <w:tab/>
      </w:r>
    </w:p>
    <w:p w:rsidR="004572C9" w:rsidRDefault="004572C9" w:rsidP="004572C9">
      <w:pPr>
        <w:tabs>
          <w:tab w:val="left" w:pos="600"/>
        </w:tabs>
        <w:jc w:val="both"/>
        <w:rPr>
          <w:sz w:val="30"/>
          <w:szCs w:val="30"/>
        </w:rPr>
      </w:pPr>
      <w:r>
        <w:rPr>
          <w:sz w:val="30"/>
          <w:szCs w:val="30"/>
        </w:rPr>
        <w:tab/>
        <w:t>Trong ngày Đại lễ này, Chúng con xin nguyện với lòng  để tu tập sao cho vui lòng Ngài, Nơi xa xăm kia, chốn Niết Bàn Thanh Tịnh Ngài đang hồi nhớ về chúng con cũng như ở nơi này chúng con mong nhớ về Ngài, một niềm giáo cảm chan hòa trong tình Duy nhất Đạo Tràng bất diệt.</w:t>
      </w:r>
    </w:p>
    <w:p w:rsidR="004572C9" w:rsidRDefault="004572C9" w:rsidP="004572C9">
      <w:pPr>
        <w:ind w:firstLine="720"/>
        <w:rPr>
          <w:sz w:val="30"/>
          <w:szCs w:val="30"/>
        </w:rPr>
      </w:pPr>
    </w:p>
    <w:p w:rsidR="004572C9" w:rsidRDefault="004572C9" w:rsidP="004572C9">
      <w:pPr>
        <w:ind w:firstLine="720"/>
        <w:rPr>
          <w:sz w:val="30"/>
          <w:szCs w:val="30"/>
        </w:rPr>
      </w:pPr>
      <w:r>
        <w:rPr>
          <w:sz w:val="30"/>
          <w:szCs w:val="30"/>
        </w:rPr>
        <w:t>Chúng con xin thành tâm kính bái.</w:t>
      </w:r>
    </w:p>
    <w:p w:rsidR="004572C9" w:rsidRDefault="004572C9" w:rsidP="004572C9">
      <w:pPr>
        <w:ind w:firstLine="720"/>
        <w:rPr>
          <w:sz w:val="30"/>
          <w:szCs w:val="30"/>
        </w:rPr>
      </w:pPr>
    </w:p>
    <w:p w:rsidR="004572C9" w:rsidRDefault="004572C9" w:rsidP="004572C9">
      <w:pPr>
        <w:ind w:firstLine="720"/>
        <w:jc w:val="center"/>
        <w:rPr>
          <w:sz w:val="30"/>
          <w:szCs w:val="30"/>
        </w:rPr>
      </w:pPr>
      <w:smartTag w:uri="urn:schemas-microsoft-com:office:smarttags" w:element="place">
        <w:smartTag w:uri="urn:schemas-microsoft-com:office:smarttags" w:element="country-region">
          <w:r>
            <w:rPr>
              <w:sz w:val="30"/>
              <w:szCs w:val="30"/>
            </w:rPr>
            <w:t>NAM</w:t>
          </w:r>
        </w:smartTag>
      </w:smartTag>
      <w:r>
        <w:rPr>
          <w:sz w:val="30"/>
          <w:szCs w:val="30"/>
        </w:rPr>
        <w:t xml:space="preserve"> MÔ VÔ THƯỢNG TÔN PHẬT</w:t>
      </w:r>
    </w:p>
    <w:p w:rsidR="004572C9" w:rsidRDefault="004572C9" w:rsidP="004572C9">
      <w:pPr>
        <w:ind w:firstLine="720"/>
        <w:jc w:val="center"/>
        <w:rPr>
          <w:sz w:val="30"/>
          <w:szCs w:val="30"/>
        </w:rPr>
      </w:pPr>
      <w:smartTag w:uri="urn:schemas-microsoft-com:office:smarttags" w:element="country-region">
        <w:smartTag w:uri="urn:schemas-microsoft-com:office:smarttags" w:element="place">
          <w:r>
            <w:rPr>
              <w:sz w:val="30"/>
              <w:szCs w:val="30"/>
            </w:rPr>
            <w:t>NAM</w:t>
          </w:r>
        </w:smartTag>
      </w:smartTag>
      <w:r>
        <w:rPr>
          <w:sz w:val="30"/>
          <w:szCs w:val="30"/>
        </w:rPr>
        <w:t xml:space="preserve"> MÔ PHÁP TẠNG HỘI THƯỢNG PHẬT BỒ TÁT</w:t>
      </w:r>
    </w:p>
    <w:p w:rsidR="004572C9" w:rsidRDefault="004572C9" w:rsidP="004572C9">
      <w:pPr>
        <w:ind w:firstLine="720"/>
        <w:jc w:val="center"/>
        <w:rPr>
          <w:sz w:val="30"/>
          <w:szCs w:val="30"/>
        </w:rPr>
      </w:pPr>
      <w:r>
        <w:rPr>
          <w:sz w:val="30"/>
          <w:szCs w:val="30"/>
        </w:rPr>
        <w:t>MA HA TÁT</w:t>
      </w:r>
    </w:p>
    <w:sectPr w:rsidR="004572C9" w:rsidSect="00D04423">
      <w:footerReference w:type="even" r:id="rId7"/>
      <w:footerReference w:type="default" r:id="rId8"/>
      <w:pgSz w:w="12240" w:h="15840"/>
      <w:pgMar w:top="851" w:right="1134" w:bottom="1134"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072" w:rsidRDefault="00231072" w:rsidP="008B7A4D">
      <w:r>
        <w:separator/>
      </w:r>
    </w:p>
  </w:endnote>
  <w:endnote w:type="continuationSeparator" w:id="1">
    <w:p w:rsidR="00231072" w:rsidRDefault="00231072" w:rsidP="008B7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Ariston">
    <w:panose1 w:val="00000000000000000000"/>
    <w:charset w:val="00"/>
    <w:family w:val="auto"/>
    <w:pitch w:val="variable"/>
    <w:sig w:usb0="00000003" w:usb1="00000000" w:usb2="00000000" w:usb3="00000000" w:csb0="00000001" w:csb1="00000000"/>
  </w:font>
  <w:font w:name="VNI-Allegi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33" w:rsidRDefault="00F258D3" w:rsidP="00C10F15">
    <w:pPr>
      <w:pStyle w:val="Footer"/>
      <w:framePr w:wrap="around" w:vAnchor="text" w:hAnchor="margin" w:xAlign="right" w:y="1"/>
      <w:rPr>
        <w:rStyle w:val="PageNumber"/>
      </w:rPr>
    </w:pPr>
    <w:r>
      <w:rPr>
        <w:rStyle w:val="PageNumber"/>
      </w:rPr>
      <w:fldChar w:fldCharType="begin"/>
    </w:r>
    <w:r w:rsidR="00570A15">
      <w:rPr>
        <w:rStyle w:val="PageNumber"/>
      </w:rPr>
      <w:instrText xml:space="preserve">PAGE  </w:instrText>
    </w:r>
    <w:r>
      <w:rPr>
        <w:rStyle w:val="PageNumber"/>
      </w:rPr>
      <w:fldChar w:fldCharType="end"/>
    </w:r>
  </w:p>
  <w:p w:rsidR="00D35333" w:rsidRDefault="00231072" w:rsidP="00CB1E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33" w:rsidRDefault="00F258D3" w:rsidP="00C10F15">
    <w:pPr>
      <w:pStyle w:val="Footer"/>
      <w:framePr w:wrap="around" w:vAnchor="text" w:hAnchor="margin" w:xAlign="right" w:y="1"/>
      <w:rPr>
        <w:rStyle w:val="PageNumber"/>
      </w:rPr>
    </w:pPr>
    <w:r>
      <w:rPr>
        <w:rStyle w:val="PageNumber"/>
      </w:rPr>
      <w:fldChar w:fldCharType="begin"/>
    </w:r>
    <w:r w:rsidR="00570A15">
      <w:rPr>
        <w:rStyle w:val="PageNumber"/>
      </w:rPr>
      <w:instrText xml:space="preserve">PAGE  </w:instrText>
    </w:r>
    <w:r>
      <w:rPr>
        <w:rStyle w:val="PageNumber"/>
      </w:rPr>
      <w:fldChar w:fldCharType="separate"/>
    </w:r>
    <w:r w:rsidR="006F4934">
      <w:rPr>
        <w:rStyle w:val="PageNumber"/>
        <w:noProof/>
      </w:rPr>
      <w:t>1</w:t>
    </w:r>
    <w:r>
      <w:rPr>
        <w:rStyle w:val="PageNumber"/>
      </w:rPr>
      <w:fldChar w:fldCharType="end"/>
    </w:r>
  </w:p>
  <w:p w:rsidR="00D35333" w:rsidRDefault="00231072" w:rsidP="00CB1E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072" w:rsidRDefault="00231072" w:rsidP="008B7A4D">
      <w:r>
        <w:separator/>
      </w:r>
    </w:p>
  </w:footnote>
  <w:footnote w:type="continuationSeparator" w:id="1">
    <w:p w:rsidR="00231072" w:rsidRDefault="00231072" w:rsidP="008B7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73F4"/>
    <w:multiLevelType w:val="hybridMultilevel"/>
    <w:tmpl w:val="8E062570"/>
    <w:lvl w:ilvl="0" w:tplc="FB2C4B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572C9"/>
    <w:rsid w:val="0000036A"/>
    <w:rsid w:val="00012263"/>
    <w:rsid w:val="00041302"/>
    <w:rsid w:val="000503CD"/>
    <w:rsid w:val="00050ECC"/>
    <w:rsid w:val="0005295E"/>
    <w:rsid w:val="00053E9D"/>
    <w:rsid w:val="00057451"/>
    <w:rsid w:val="00064744"/>
    <w:rsid w:val="000653C8"/>
    <w:rsid w:val="00067819"/>
    <w:rsid w:val="000704AE"/>
    <w:rsid w:val="00071059"/>
    <w:rsid w:val="000710AA"/>
    <w:rsid w:val="00074352"/>
    <w:rsid w:val="00075F1B"/>
    <w:rsid w:val="00084F81"/>
    <w:rsid w:val="00085113"/>
    <w:rsid w:val="00085333"/>
    <w:rsid w:val="0008778E"/>
    <w:rsid w:val="00090245"/>
    <w:rsid w:val="00092C25"/>
    <w:rsid w:val="000A017C"/>
    <w:rsid w:val="000A4EF8"/>
    <w:rsid w:val="000B5B1F"/>
    <w:rsid w:val="000C051D"/>
    <w:rsid w:val="000C469B"/>
    <w:rsid w:val="000D0D14"/>
    <w:rsid w:val="000E4564"/>
    <w:rsid w:val="00116A1C"/>
    <w:rsid w:val="00116EAB"/>
    <w:rsid w:val="00117DB4"/>
    <w:rsid w:val="0012246D"/>
    <w:rsid w:val="001233B1"/>
    <w:rsid w:val="001246B6"/>
    <w:rsid w:val="00124F07"/>
    <w:rsid w:val="00125B06"/>
    <w:rsid w:val="001263F1"/>
    <w:rsid w:val="00132E61"/>
    <w:rsid w:val="00135C4D"/>
    <w:rsid w:val="00143E00"/>
    <w:rsid w:val="001549EF"/>
    <w:rsid w:val="001571B6"/>
    <w:rsid w:val="00157A80"/>
    <w:rsid w:val="0016006B"/>
    <w:rsid w:val="001614D3"/>
    <w:rsid w:val="00161B74"/>
    <w:rsid w:val="0016288F"/>
    <w:rsid w:val="00162C08"/>
    <w:rsid w:val="00171FC8"/>
    <w:rsid w:val="001775EA"/>
    <w:rsid w:val="0018163B"/>
    <w:rsid w:val="0018392D"/>
    <w:rsid w:val="00183F67"/>
    <w:rsid w:val="001848E3"/>
    <w:rsid w:val="00186C30"/>
    <w:rsid w:val="00186C4A"/>
    <w:rsid w:val="00195741"/>
    <w:rsid w:val="001A4384"/>
    <w:rsid w:val="001A6545"/>
    <w:rsid w:val="001B2BDA"/>
    <w:rsid w:val="001C1046"/>
    <w:rsid w:val="001D29CE"/>
    <w:rsid w:val="001D641F"/>
    <w:rsid w:val="001E050E"/>
    <w:rsid w:val="001E2062"/>
    <w:rsid w:val="001F073E"/>
    <w:rsid w:val="001F4AEE"/>
    <w:rsid w:val="001F4D75"/>
    <w:rsid w:val="002050C9"/>
    <w:rsid w:val="00206E38"/>
    <w:rsid w:val="00214EC5"/>
    <w:rsid w:val="00223515"/>
    <w:rsid w:val="00231072"/>
    <w:rsid w:val="00237E42"/>
    <w:rsid w:val="0024197D"/>
    <w:rsid w:val="00241CF4"/>
    <w:rsid w:val="002447B5"/>
    <w:rsid w:val="00245098"/>
    <w:rsid w:val="002457C6"/>
    <w:rsid w:val="00246217"/>
    <w:rsid w:val="00247261"/>
    <w:rsid w:val="00250179"/>
    <w:rsid w:val="00271137"/>
    <w:rsid w:val="00280A87"/>
    <w:rsid w:val="00294040"/>
    <w:rsid w:val="00297181"/>
    <w:rsid w:val="002A0A64"/>
    <w:rsid w:val="002A35AF"/>
    <w:rsid w:val="002B126C"/>
    <w:rsid w:val="002B3125"/>
    <w:rsid w:val="002B7B72"/>
    <w:rsid w:val="002C16BA"/>
    <w:rsid w:val="002C27E0"/>
    <w:rsid w:val="002C3843"/>
    <w:rsid w:val="002D629E"/>
    <w:rsid w:val="002E69F5"/>
    <w:rsid w:val="002F1AA8"/>
    <w:rsid w:val="002F2B98"/>
    <w:rsid w:val="00300786"/>
    <w:rsid w:val="00301464"/>
    <w:rsid w:val="003041AB"/>
    <w:rsid w:val="00304D92"/>
    <w:rsid w:val="00305742"/>
    <w:rsid w:val="00313D7C"/>
    <w:rsid w:val="00325576"/>
    <w:rsid w:val="0032685F"/>
    <w:rsid w:val="003417B8"/>
    <w:rsid w:val="003423F4"/>
    <w:rsid w:val="00353810"/>
    <w:rsid w:val="0035456E"/>
    <w:rsid w:val="00357203"/>
    <w:rsid w:val="00365286"/>
    <w:rsid w:val="00377B20"/>
    <w:rsid w:val="003931FA"/>
    <w:rsid w:val="003C21E5"/>
    <w:rsid w:val="003E032F"/>
    <w:rsid w:val="003E0C11"/>
    <w:rsid w:val="003E581C"/>
    <w:rsid w:val="003F045B"/>
    <w:rsid w:val="003F2B8D"/>
    <w:rsid w:val="00407A9C"/>
    <w:rsid w:val="00413058"/>
    <w:rsid w:val="0041389D"/>
    <w:rsid w:val="004160DE"/>
    <w:rsid w:val="00416772"/>
    <w:rsid w:val="00417119"/>
    <w:rsid w:val="00420625"/>
    <w:rsid w:val="00421FE4"/>
    <w:rsid w:val="0043657A"/>
    <w:rsid w:val="004426BC"/>
    <w:rsid w:val="0044323C"/>
    <w:rsid w:val="004509E9"/>
    <w:rsid w:val="004572C9"/>
    <w:rsid w:val="0047385F"/>
    <w:rsid w:val="004760C9"/>
    <w:rsid w:val="00497F16"/>
    <w:rsid w:val="00497F19"/>
    <w:rsid w:val="004A0160"/>
    <w:rsid w:val="004A36B5"/>
    <w:rsid w:val="004A5F1F"/>
    <w:rsid w:val="004A7345"/>
    <w:rsid w:val="004A7600"/>
    <w:rsid w:val="004B2178"/>
    <w:rsid w:val="004C1739"/>
    <w:rsid w:val="004C364B"/>
    <w:rsid w:val="004D0D59"/>
    <w:rsid w:val="004D18AD"/>
    <w:rsid w:val="004D3D0E"/>
    <w:rsid w:val="004D4421"/>
    <w:rsid w:val="004E288B"/>
    <w:rsid w:val="004E5007"/>
    <w:rsid w:val="004E7722"/>
    <w:rsid w:val="00506FCC"/>
    <w:rsid w:val="005070DA"/>
    <w:rsid w:val="00517F27"/>
    <w:rsid w:val="00523E2C"/>
    <w:rsid w:val="00524659"/>
    <w:rsid w:val="00525248"/>
    <w:rsid w:val="0052539F"/>
    <w:rsid w:val="005423E4"/>
    <w:rsid w:val="00542D5A"/>
    <w:rsid w:val="00543959"/>
    <w:rsid w:val="00544021"/>
    <w:rsid w:val="00545955"/>
    <w:rsid w:val="00563B2E"/>
    <w:rsid w:val="00570A15"/>
    <w:rsid w:val="005727C6"/>
    <w:rsid w:val="00584CB0"/>
    <w:rsid w:val="0059473C"/>
    <w:rsid w:val="005A5C82"/>
    <w:rsid w:val="005C1E99"/>
    <w:rsid w:val="005C4133"/>
    <w:rsid w:val="005D4F83"/>
    <w:rsid w:val="005F260E"/>
    <w:rsid w:val="00601FDF"/>
    <w:rsid w:val="00604B6C"/>
    <w:rsid w:val="0061107E"/>
    <w:rsid w:val="00614E04"/>
    <w:rsid w:val="00621627"/>
    <w:rsid w:val="00626D61"/>
    <w:rsid w:val="00631B34"/>
    <w:rsid w:val="00636AAF"/>
    <w:rsid w:val="00660C9E"/>
    <w:rsid w:val="00664E3A"/>
    <w:rsid w:val="00685411"/>
    <w:rsid w:val="006858DE"/>
    <w:rsid w:val="006A572F"/>
    <w:rsid w:val="006B0773"/>
    <w:rsid w:val="006B3CBC"/>
    <w:rsid w:val="006B3F57"/>
    <w:rsid w:val="006B779B"/>
    <w:rsid w:val="006C126E"/>
    <w:rsid w:val="006C7579"/>
    <w:rsid w:val="006D2775"/>
    <w:rsid w:val="006D3A71"/>
    <w:rsid w:val="006D5D15"/>
    <w:rsid w:val="006F09E1"/>
    <w:rsid w:val="006F4934"/>
    <w:rsid w:val="006F6869"/>
    <w:rsid w:val="006F6A1B"/>
    <w:rsid w:val="00703095"/>
    <w:rsid w:val="00710CC5"/>
    <w:rsid w:val="007227DC"/>
    <w:rsid w:val="00733644"/>
    <w:rsid w:val="00734E07"/>
    <w:rsid w:val="00750F58"/>
    <w:rsid w:val="00750FAB"/>
    <w:rsid w:val="00754692"/>
    <w:rsid w:val="007626AA"/>
    <w:rsid w:val="0076301E"/>
    <w:rsid w:val="00767D01"/>
    <w:rsid w:val="007705F9"/>
    <w:rsid w:val="00775C6E"/>
    <w:rsid w:val="00776D68"/>
    <w:rsid w:val="00787772"/>
    <w:rsid w:val="00790060"/>
    <w:rsid w:val="00791634"/>
    <w:rsid w:val="00792E9E"/>
    <w:rsid w:val="007A3C26"/>
    <w:rsid w:val="007A694B"/>
    <w:rsid w:val="007B223A"/>
    <w:rsid w:val="007B39B4"/>
    <w:rsid w:val="007B3E12"/>
    <w:rsid w:val="007B3E40"/>
    <w:rsid w:val="007B5305"/>
    <w:rsid w:val="007D409D"/>
    <w:rsid w:val="007E2072"/>
    <w:rsid w:val="007E33DE"/>
    <w:rsid w:val="007E4883"/>
    <w:rsid w:val="007E566B"/>
    <w:rsid w:val="007F0252"/>
    <w:rsid w:val="00800586"/>
    <w:rsid w:val="00800FAE"/>
    <w:rsid w:val="00803937"/>
    <w:rsid w:val="0080516E"/>
    <w:rsid w:val="00813075"/>
    <w:rsid w:val="008308FE"/>
    <w:rsid w:val="00832028"/>
    <w:rsid w:val="0083364D"/>
    <w:rsid w:val="00847088"/>
    <w:rsid w:val="008555CD"/>
    <w:rsid w:val="008637C5"/>
    <w:rsid w:val="00867844"/>
    <w:rsid w:val="00871506"/>
    <w:rsid w:val="00884241"/>
    <w:rsid w:val="00893AD2"/>
    <w:rsid w:val="00895350"/>
    <w:rsid w:val="008968CB"/>
    <w:rsid w:val="008A46A3"/>
    <w:rsid w:val="008A5670"/>
    <w:rsid w:val="008A59DA"/>
    <w:rsid w:val="008B491E"/>
    <w:rsid w:val="008B4C7B"/>
    <w:rsid w:val="008B7A4D"/>
    <w:rsid w:val="008C1FEC"/>
    <w:rsid w:val="008E0E3E"/>
    <w:rsid w:val="008F018A"/>
    <w:rsid w:val="008F515A"/>
    <w:rsid w:val="009116B9"/>
    <w:rsid w:val="00915406"/>
    <w:rsid w:val="00917AF0"/>
    <w:rsid w:val="00921CE5"/>
    <w:rsid w:val="00930BE2"/>
    <w:rsid w:val="009342C9"/>
    <w:rsid w:val="0094667C"/>
    <w:rsid w:val="00946741"/>
    <w:rsid w:val="00946D18"/>
    <w:rsid w:val="00950222"/>
    <w:rsid w:val="0096355C"/>
    <w:rsid w:val="009644AE"/>
    <w:rsid w:val="00965B1E"/>
    <w:rsid w:val="009701AB"/>
    <w:rsid w:val="00972113"/>
    <w:rsid w:val="00972123"/>
    <w:rsid w:val="00974BDB"/>
    <w:rsid w:val="00975700"/>
    <w:rsid w:val="00980987"/>
    <w:rsid w:val="009A11FB"/>
    <w:rsid w:val="009A3021"/>
    <w:rsid w:val="009A3544"/>
    <w:rsid w:val="009A35D2"/>
    <w:rsid w:val="009A5656"/>
    <w:rsid w:val="009B0946"/>
    <w:rsid w:val="009B1F07"/>
    <w:rsid w:val="009B342C"/>
    <w:rsid w:val="009B6F59"/>
    <w:rsid w:val="009C2EDE"/>
    <w:rsid w:val="009D0E1C"/>
    <w:rsid w:val="009D2BEB"/>
    <w:rsid w:val="009D40AE"/>
    <w:rsid w:val="009E0909"/>
    <w:rsid w:val="009F21E0"/>
    <w:rsid w:val="009F7686"/>
    <w:rsid w:val="00A0567C"/>
    <w:rsid w:val="00A116DD"/>
    <w:rsid w:val="00A321CD"/>
    <w:rsid w:val="00A32775"/>
    <w:rsid w:val="00A44C8D"/>
    <w:rsid w:val="00A44D2F"/>
    <w:rsid w:val="00A5063F"/>
    <w:rsid w:val="00A56546"/>
    <w:rsid w:val="00A5722A"/>
    <w:rsid w:val="00A604C6"/>
    <w:rsid w:val="00A610AE"/>
    <w:rsid w:val="00A622F3"/>
    <w:rsid w:val="00A66EC9"/>
    <w:rsid w:val="00A77471"/>
    <w:rsid w:val="00A822B3"/>
    <w:rsid w:val="00A9095C"/>
    <w:rsid w:val="00A931B9"/>
    <w:rsid w:val="00AA03E8"/>
    <w:rsid w:val="00AA1F05"/>
    <w:rsid w:val="00AA3ED8"/>
    <w:rsid w:val="00AB281B"/>
    <w:rsid w:val="00AB2BE1"/>
    <w:rsid w:val="00AB3943"/>
    <w:rsid w:val="00AC1F0E"/>
    <w:rsid w:val="00AC5564"/>
    <w:rsid w:val="00AD7425"/>
    <w:rsid w:val="00AF3BD9"/>
    <w:rsid w:val="00AF51AC"/>
    <w:rsid w:val="00AF5B0A"/>
    <w:rsid w:val="00B026EC"/>
    <w:rsid w:val="00B0747D"/>
    <w:rsid w:val="00B14E1F"/>
    <w:rsid w:val="00B23E8E"/>
    <w:rsid w:val="00B249CC"/>
    <w:rsid w:val="00B24CD1"/>
    <w:rsid w:val="00B3415F"/>
    <w:rsid w:val="00B5382A"/>
    <w:rsid w:val="00B614C4"/>
    <w:rsid w:val="00B6190A"/>
    <w:rsid w:val="00B66D2D"/>
    <w:rsid w:val="00B718A5"/>
    <w:rsid w:val="00B757AD"/>
    <w:rsid w:val="00B77F93"/>
    <w:rsid w:val="00B826B1"/>
    <w:rsid w:val="00B92CF8"/>
    <w:rsid w:val="00BC7862"/>
    <w:rsid w:val="00BD7C77"/>
    <w:rsid w:val="00BE730D"/>
    <w:rsid w:val="00BF179C"/>
    <w:rsid w:val="00BF1953"/>
    <w:rsid w:val="00C01F8F"/>
    <w:rsid w:val="00C10A33"/>
    <w:rsid w:val="00C11082"/>
    <w:rsid w:val="00C26FF0"/>
    <w:rsid w:val="00C35A00"/>
    <w:rsid w:val="00C47CE5"/>
    <w:rsid w:val="00C574A7"/>
    <w:rsid w:val="00C61D3C"/>
    <w:rsid w:val="00C7282C"/>
    <w:rsid w:val="00C872D7"/>
    <w:rsid w:val="00C87F92"/>
    <w:rsid w:val="00C91910"/>
    <w:rsid w:val="00CA314C"/>
    <w:rsid w:val="00CA4885"/>
    <w:rsid w:val="00CB4EDF"/>
    <w:rsid w:val="00CB5867"/>
    <w:rsid w:val="00CB68C8"/>
    <w:rsid w:val="00CB706B"/>
    <w:rsid w:val="00CC32E4"/>
    <w:rsid w:val="00CE1117"/>
    <w:rsid w:val="00CE155A"/>
    <w:rsid w:val="00CE21B0"/>
    <w:rsid w:val="00CE3407"/>
    <w:rsid w:val="00CF0141"/>
    <w:rsid w:val="00CF1504"/>
    <w:rsid w:val="00D00997"/>
    <w:rsid w:val="00D04143"/>
    <w:rsid w:val="00D05F28"/>
    <w:rsid w:val="00D340A4"/>
    <w:rsid w:val="00D34E94"/>
    <w:rsid w:val="00D3754F"/>
    <w:rsid w:val="00D47D4E"/>
    <w:rsid w:val="00D5323B"/>
    <w:rsid w:val="00D563FB"/>
    <w:rsid w:val="00D7294B"/>
    <w:rsid w:val="00D80E40"/>
    <w:rsid w:val="00D84630"/>
    <w:rsid w:val="00D84753"/>
    <w:rsid w:val="00D85110"/>
    <w:rsid w:val="00DA3858"/>
    <w:rsid w:val="00DA4C02"/>
    <w:rsid w:val="00DA6D43"/>
    <w:rsid w:val="00DC59D0"/>
    <w:rsid w:val="00DD1A24"/>
    <w:rsid w:val="00DD22DB"/>
    <w:rsid w:val="00DD7CB1"/>
    <w:rsid w:val="00DF1E38"/>
    <w:rsid w:val="00DF60FB"/>
    <w:rsid w:val="00E060B4"/>
    <w:rsid w:val="00E10AF2"/>
    <w:rsid w:val="00E1602D"/>
    <w:rsid w:val="00E17553"/>
    <w:rsid w:val="00E26039"/>
    <w:rsid w:val="00E406B4"/>
    <w:rsid w:val="00E41531"/>
    <w:rsid w:val="00E42902"/>
    <w:rsid w:val="00E474CF"/>
    <w:rsid w:val="00E60FF2"/>
    <w:rsid w:val="00E67431"/>
    <w:rsid w:val="00E72CE6"/>
    <w:rsid w:val="00E8172E"/>
    <w:rsid w:val="00E84EB7"/>
    <w:rsid w:val="00E91481"/>
    <w:rsid w:val="00E9488E"/>
    <w:rsid w:val="00E96EBC"/>
    <w:rsid w:val="00EA0663"/>
    <w:rsid w:val="00EA3B54"/>
    <w:rsid w:val="00EA7A89"/>
    <w:rsid w:val="00EB50E3"/>
    <w:rsid w:val="00EC019C"/>
    <w:rsid w:val="00EC3892"/>
    <w:rsid w:val="00EC4651"/>
    <w:rsid w:val="00EC7D94"/>
    <w:rsid w:val="00ED12E5"/>
    <w:rsid w:val="00ED57DC"/>
    <w:rsid w:val="00ED7900"/>
    <w:rsid w:val="00EE283A"/>
    <w:rsid w:val="00EF2898"/>
    <w:rsid w:val="00EF637E"/>
    <w:rsid w:val="00F00D42"/>
    <w:rsid w:val="00F0147B"/>
    <w:rsid w:val="00F01C48"/>
    <w:rsid w:val="00F10C8C"/>
    <w:rsid w:val="00F21D0B"/>
    <w:rsid w:val="00F258D3"/>
    <w:rsid w:val="00F328DE"/>
    <w:rsid w:val="00F534A9"/>
    <w:rsid w:val="00F57A31"/>
    <w:rsid w:val="00F60FC6"/>
    <w:rsid w:val="00F61422"/>
    <w:rsid w:val="00F70DBC"/>
    <w:rsid w:val="00F83028"/>
    <w:rsid w:val="00F92465"/>
    <w:rsid w:val="00F92BE3"/>
    <w:rsid w:val="00F93160"/>
    <w:rsid w:val="00FA3099"/>
    <w:rsid w:val="00FB3E8A"/>
    <w:rsid w:val="00FB60C5"/>
    <w:rsid w:val="00FD7055"/>
    <w:rsid w:val="00FE042E"/>
    <w:rsid w:val="00FE5126"/>
    <w:rsid w:val="00FF4BBE"/>
    <w:rsid w:val="00FF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72C9"/>
    <w:pPr>
      <w:tabs>
        <w:tab w:val="center" w:pos="4320"/>
        <w:tab w:val="right" w:pos="8640"/>
      </w:tabs>
    </w:pPr>
  </w:style>
  <w:style w:type="character" w:customStyle="1" w:styleId="FooterChar">
    <w:name w:val="Footer Char"/>
    <w:basedOn w:val="DefaultParagraphFont"/>
    <w:link w:val="Footer"/>
    <w:rsid w:val="004572C9"/>
    <w:rPr>
      <w:rFonts w:ascii="Times New Roman" w:eastAsia="Times New Roman" w:hAnsi="Times New Roman" w:cs="Times New Roman"/>
      <w:sz w:val="24"/>
      <w:szCs w:val="24"/>
    </w:rPr>
  </w:style>
  <w:style w:type="character" w:styleId="PageNumber">
    <w:name w:val="page number"/>
    <w:basedOn w:val="DefaultParagraphFont"/>
    <w:rsid w:val="004572C9"/>
  </w:style>
  <w:style w:type="paragraph" w:styleId="Header">
    <w:name w:val="header"/>
    <w:basedOn w:val="Normal"/>
    <w:link w:val="HeaderChar"/>
    <w:uiPriority w:val="99"/>
    <w:semiHidden/>
    <w:unhideWhenUsed/>
    <w:rsid w:val="008B7A4D"/>
    <w:pPr>
      <w:tabs>
        <w:tab w:val="center" w:pos="4680"/>
        <w:tab w:val="right" w:pos="9360"/>
      </w:tabs>
    </w:pPr>
  </w:style>
  <w:style w:type="character" w:customStyle="1" w:styleId="HeaderChar">
    <w:name w:val="Header Char"/>
    <w:basedOn w:val="DefaultParagraphFont"/>
    <w:link w:val="Header"/>
    <w:uiPriority w:val="99"/>
    <w:semiHidden/>
    <w:rsid w:val="008B7A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1</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3</cp:revision>
  <cp:lastPrinted>2019-01-24T08:41:00Z</cp:lastPrinted>
  <dcterms:created xsi:type="dcterms:W3CDTF">2019-01-25T02:26:00Z</dcterms:created>
  <dcterms:modified xsi:type="dcterms:W3CDTF">2019-01-25T02:26:00Z</dcterms:modified>
</cp:coreProperties>
</file>